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28854" w14:textId="77777777" w:rsidR="00BC5432" w:rsidRPr="0092527C" w:rsidRDefault="0092527C" w:rsidP="0092527C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92527C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92527C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92527C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92527C" w:rsidRPr="006A515D" w14:paraId="477339AF" w14:textId="77777777" w:rsidTr="00C6771A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554B897" w14:textId="77777777" w:rsidR="0092527C" w:rsidRPr="00504DCE" w:rsidRDefault="0092527C" w:rsidP="00C6771A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E3A2390" w14:textId="77777777" w:rsidR="0092527C" w:rsidRPr="00846567" w:rsidRDefault="0092527C" w:rsidP="00C6771A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92527C" w:rsidRPr="006A515D" w14:paraId="198CAED0" w14:textId="77777777" w:rsidTr="00C6771A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8B77B" w14:textId="77777777" w:rsidR="0092527C" w:rsidRPr="000676FA" w:rsidRDefault="0092527C" w:rsidP="00C6771A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504A45">
              <w:rPr>
                <w:rFonts w:ascii="Times New Roman" w:hAnsi="Times New Roman"/>
                <w:i/>
              </w:rPr>
              <w:t>Reference</w:t>
            </w:r>
            <w:r w:rsidRPr="00504A45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504A45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B968" w14:textId="77777777" w:rsidR="0092527C" w:rsidRPr="000676FA" w:rsidRDefault="0092527C" w:rsidP="00C6771A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92527C" w:rsidRPr="006A515D" w14:paraId="0866B02D" w14:textId="77777777" w:rsidTr="00C6771A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B27EC" w14:textId="77777777" w:rsidR="0092527C" w:rsidRPr="000676FA" w:rsidRDefault="0092527C" w:rsidP="00C6771A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504A45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751B7" w14:textId="77777777" w:rsidR="0092527C" w:rsidRPr="006A515D" w:rsidRDefault="0092527C" w:rsidP="00C6771A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668167E4" w14:textId="77777777" w:rsidR="0092527C" w:rsidRDefault="0092527C">
      <w:pPr>
        <w:rPr>
          <w:rFonts w:ascii="Times New Roman" w:hAnsi="Times New Roman"/>
          <w:sz w:val="16"/>
          <w:szCs w:val="16"/>
        </w:rPr>
      </w:pPr>
    </w:p>
    <w:p w14:paraId="0D7B82DA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2E7D90">
          <w:footerReference w:type="default" r:id="rId9"/>
          <w:headerReference w:type="first" r:id="rId10"/>
          <w:footerReference w:type="first" r:id="rId11"/>
          <w:pgSz w:w="11906" w:h="16838" w:code="9"/>
          <w:pgMar w:top="568" w:right="1077" w:bottom="426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631535D9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657A3AF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B2F5D24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54B307BF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BFA4C4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620D25D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33077D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091E0908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33D1335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916DCE1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46AB2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5FE264C6" w14:textId="77777777" w:rsidTr="00CD077C">
        <w:trPr>
          <w:trHeight w:val="340"/>
          <w:jc w:val="center"/>
        </w:trPr>
        <w:tc>
          <w:tcPr>
            <w:tcW w:w="2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4D2DA1" w14:textId="77777777" w:rsidR="00251336" w:rsidRPr="00F53828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2.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DC5C66" w14:textId="77777777" w:rsidR="0025133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z w:val="18"/>
                <w:szCs w:val="18"/>
                <w:highlight w:val="green"/>
                <w:lang w:val="en-US"/>
              </w:rPr>
            </w:pPr>
            <w:r w:rsidRPr="00BD17E5">
              <w:rPr>
                <w:rFonts w:ascii="Times New Roman" w:hAnsi="Times New Roman"/>
                <w:smallCaps/>
                <w:sz w:val="18"/>
                <w:szCs w:val="18"/>
              </w:rPr>
              <w:t>Eдинен идентификационен код (ЕИК)</w:t>
            </w:r>
          </w:p>
          <w:p w14:paraId="1FD15F8B" w14:textId="77777777" w:rsidR="00251336" w:rsidRPr="0047032B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highlight w:val="green"/>
              </w:rPr>
            </w:pPr>
            <w:r w:rsidRPr="00BD17E5">
              <w:rPr>
                <w:rFonts w:ascii="Times New Roman" w:hAnsi="Times New Roman"/>
                <w:i/>
                <w:smallCaps/>
                <w:sz w:val="18"/>
                <w:szCs w:val="18"/>
              </w:rPr>
              <w:t>Unified Identification Code (UIC)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B0A99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6922AAFD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40EDEE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F46973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7E3E23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187169C1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06A9C9" w14:textId="77777777" w:rsidR="00251336" w:rsidRPr="00E72026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4AC8A38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3F461B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266246F5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F2D2D3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8ECDF4" w14:textId="77777777" w:rsidR="0025133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607FF9A8" w14:textId="77777777" w:rsidR="00251336" w:rsidRPr="007308E1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999127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71557CE3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348EAEA" w14:textId="77777777" w:rsidR="00251336" w:rsidRPr="00E72026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68D88B" w14:textId="77777777" w:rsidR="00251336" w:rsidRPr="00877CE7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3448158D" w14:textId="77777777" w:rsidR="00251336" w:rsidRPr="007308E1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6F9FE2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268D63EB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7A4FDDB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FABC242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80FA7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032707A5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3EF794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FACAE00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C098C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0C7EAB39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5CF8DF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C431C6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62A39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0E1C5E69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7B6679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31715B7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8B45F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25B44F43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5E879B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853E9E" w14:textId="77777777" w:rsidR="00251336" w:rsidRPr="00B854C2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C0103C" w14:textId="77777777" w:rsidR="00251336" w:rsidRPr="000676FA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F3BA9A9" w14:textId="5B633A78" w:rsidR="00251336" w:rsidRPr="00A05764" w:rsidRDefault="0053057E" w:rsidP="00251336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281948F4" wp14:editId="46EF0A1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350" t="11430" r="10160" b="15240"/>
                      <wp:wrapSquare wrapText="bothSides"/>
                      <wp:docPr id="64" name="Text Box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BDF2A76" w14:textId="77777777" w:rsidR="00251336" w:rsidRPr="006B6236" w:rsidRDefault="00251336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948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2" o:spid="_x0000_s1026" type="#_x0000_t202" style="position:absolute;left:0;text-align:left;margin-left:0;margin-top:0;width:21.2pt;height:18.9pt;z-index:251685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4BDF2A76" w14:textId="77777777" w:rsidR="00251336" w:rsidRPr="006B6236" w:rsidRDefault="00251336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E88665" w14:textId="77777777" w:rsidR="00251336" w:rsidRPr="00A06394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978ADE6" w14:textId="4EF5CD68" w:rsidR="00251336" w:rsidRPr="00A05764" w:rsidRDefault="0053057E" w:rsidP="00251336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6D107136" wp14:editId="3B91444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9525" t="15240" r="6985" b="11430"/>
                      <wp:wrapSquare wrapText="bothSides"/>
                      <wp:docPr id="63" name="Text Box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9AEBC26" w14:textId="77777777" w:rsidR="00251336" w:rsidRPr="006B6236" w:rsidRDefault="00251336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07136" id="Text Box 321" o:spid="_x0000_s1027" type="#_x0000_t202" style="position:absolute;left:0;text-align:left;margin-left:0;margin-top:0;width:21.2pt;height:18.9pt;z-index:2516843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29AEBC26" w14:textId="77777777" w:rsidR="00251336" w:rsidRPr="006B6236" w:rsidRDefault="00251336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51336" w:rsidRPr="00E72026" w14:paraId="1D03C7FB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15176D0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D47C940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008539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4475CEC5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1BADB8" w14:textId="77777777" w:rsidR="00251336" w:rsidRPr="00E72026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1E434E7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E3937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3E08D1BA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68A3999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FD0A136" w14:textId="77777777" w:rsidR="00251336" w:rsidRPr="00E4101B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 xml:space="preserve">Лице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>за контакт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1C56D8E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189A6098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362B132" w14:textId="77777777" w:rsidR="00251336" w:rsidRPr="00E72026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34C932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Contact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 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person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74ABA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1323103D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786256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66170CD" w14:textId="77777777" w:rsidR="00251336" w:rsidRPr="00E72026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13DF8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384EECEE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332B008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97F269" w14:textId="77777777" w:rsidR="00251336" w:rsidRPr="00A06394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3B4EE9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251336" w:rsidRPr="00E72026" w14:paraId="1A824E05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E4275A" w14:textId="77777777" w:rsidR="00251336" w:rsidRPr="006A7D8D" w:rsidRDefault="00251336" w:rsidP="00251336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C67DB7" w14:textId="77777777" w:rsidR="00251336" w:rsidRPr="00793578" w:rsidRDefault="00251336" w:rsidP="002513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19D0A" w14:textId="77777777" w:rsidR="00251336" w:rsidRPr="00E72026" w:rsidRDefault="00251336" w:rsidP="00251336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13F7D0F0" w14:textId="77777777" w:rsidR="0054437F" w:rsidRPr="001739B1" w:rsidRDefault="0054437F" w:rsidP="00B854C2">
      <w:pPr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7488"/>
        <w:gridCol w:w="827"/>
        <w:gridCol w:w="817"/>
      </w:tblGrid>
      <w:tr w:rsidR="00EC20F8" w:rsidRPr="008F7102" w14:paraId="064D0BE6" w14:textId="77777777" w:rsidTr="00645429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251746BB" w14:textId="77777777" w:rsidR="00EC20F8" w:rsidRPr="000A3E75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3921" w:type="pct"/>
            <w:shd w:val="clear" w:color="auto" w:fill="D9D9D9"/>
            <w:vAlign w:val="center"/>
          </w:tcPr>
          <w:p w14:paraId="0901289D" w14:textId="77777777" w:rsidR="00EC20F8" w:rsidRPr="00E97A15" w:rsidRDefault="00EC20F8" w:rsidP="00645429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 ЗА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 w:rsidRPr="00375BE7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  <w:tc>
          <w:tcPr>
            <w:tcW w:w="433" w:type="pct"/>
            <w:shd w:val="clear" w:color="auto" w:fill="D9D9D9"/>
            <w:vAlign w:val="center"/>
          </w:tcPr>
          <w:p w14:paraId="0C7FB6C0" w14:textId="77777777" w:rsidR="00EC20F8" w:rsidRPr="008C1044" w:rsidRDefault="00EC20F8" w:rsidP="00645429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ДА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1A92A192" w14:textId="77777777" w:rsidR="00EC20F8" w:rsidRPr="008C1044" w:rsidRDefault="00EC20F8" w:rsidP="00645429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НЕ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EC20F8" w:rsidRPr="008F7102" w14:paraId="0154823B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54CE3053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0520BBB8" w14:textId="77777777" w:rsidR="00EC20F8" w:rsidRPr="00EC20F8" w:rsidRDefault="00EC20F8" w:rsidP="00EC20F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EC20F8">
              <w:rPr>
                <w:rFonts w:ascii="Times New Roman" w:hAnsi="Times New Roman"/>
                <w:sz w:val="20"/>
                <w:lang w:eastAsia="bg-BG"/>
              </w:rPr>
              <w:t>Application for RNP-10 operations in SAM/RAC airspace</w:t>
            </w:r>
          </w:p>
        </w:tc>
        <w:tc>
          <w:tcPr>
            <w:tcW w:w="433" w:type="pct"/>
            <w:vAlign w:val="center"/>
          </w:tcPr>
          <w:p w14:paraId="53CE33F8" w14:textId="07A75F77" w:rsidR="00EC20F8" w:rsidRPr="00493FED" w:rsidRDefault="0053057E" w:rsidP="0064542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2AD403C7" wp14:editId="6AC0F5EC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8890" r="11430" b="8255"/>
                      <wp:wrapSquare wrapText="bothSides"/>
                      <wp:docPr id="6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81FDA2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403C7" id="Text Box 156" o:spid="_x0000_s1028" type="#_x0000_t202" style="position:absolute;margin-left:6.4pt;margin-top:.45pt;width:21.2pt;height:18.9pt;z-index:25162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2E81FDA2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28AC9ECA" w14:textId="2FC49A8D" w:rsidR="00EC20F8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22A1B725" wp14:editId="62C16174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700" t="10160" r="13335" b="6985"/>
                      <wp:wrapSquare wrapText="bothSides"/>
                      <wp:docPr id="6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DD95BB" w14:textId="77777777" w:rsidR="00EC20F8" w:rsidRPr="006B6236" w:rsidRDefault="00EC20F8" w:rsidP="00EC20F8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1B725" id="Text Box 157" o:spid="_x0000_s1029" type="#_x0000_t202" style="position:absolute;left:0;text-align:left;margin-left:5.15pt;margin-top:.55pt;width:21.2pt;height:18.9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39DD95BB" w14:textId="77777777" w:rsidR="00EC20F8" w:rsidRPr="006B6236" w:rsidRDefault="00EC20F8" w:rsidP="00EC20F8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C20F8" w:rsidRPr="008F7102" w14:paraId="7F6D30C4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2214B28E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0F12B001" w14:textId="77777777" w:rsidR="00EC20F8" w:rsidRPr="00EC20F8" w:rsidRDefault="00EC20F8" w:rsidP="00EC20F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EC20F8">
              <w:rPr>
                <w:rFonts w:ascii="Times New Roman" w:hAnsi="Times New Roman"/>
                <w:sz w:val="20"/>
                <w:lang w:eastAsia="bg-BG"/>
              </w:rPr>
              <w:t>Application for RNP-10 operations in PAC/RAC airspace</w:t>
            </w:r>
          </w:p>
        </w:tc>
        <w:tc>
          <w:tcPr>
            <w:tcW w:w="433" w:type="pct"/>
            <w:vAlign w:val="center"/>
          </w:tcPr>
          <w:p w14:paraId="5AF6E11A" w14:textId="6D28CF3A" w:rsidR="00EC20F8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30FBD5B7" wp14:editId="6CE01F97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7620" r="14605" b="9525"/>
                      <wp:wrapSquare wrapText="bothSides"/>
                      <wp:docPr id="60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F03F6A" w14:textId="77777777" w:rsidR="00EC20F8" w:rsidRPr="006B6236" w:rsidRDefault="00EC20F8" w:rsidP="00EC20F8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BD5B7" id="Text Box 166" o:spid="_x0000_s1030" type="#_x0000_t202" style="position:absolute;left:0;text-align:left;margin-left:6.15pt;margin-top:.45pt;width:21.2pt;height:18.9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AF03F6A" w14:textId="77777777" w:rsidR="00EC20F8" w:rsidRPr="006B6236" w:rsidRDefault="00EC20F8" w:rsidP="00EC20F8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4C26969F" w14:textId="50DB5695" w:rsidR="00EC20F8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4842AE10" wp14:editId="2897566D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8890" t="9525" r="7620" b="7620"/>
                      <wp:wrapSquare wrapText="bothSides"/>
                      <wp:docPr id="59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AB8CA1" w14:textId="77777777" w:rsidR="00EC20F8" w:rsidRPr="006B6236" w:rsidRDefault="00EC20F8" w:rsidP="00EC20F8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2AE10" id="Text Box 167" o:spid="_x0000_s1031" type="#_x0000_t202" style="position:absolute;left:0;text-align:left;margin-left:4.85pt;margin-top:.6pt;width:21.2pt;height:18.9pt;z-index:25162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BAB8CA1" w14:textId="77777777" w:rsidR="00EC20F8" w:rsidRPr="006B6236" w:rsidRDefault="00EC20F8" w:rsidP="00EC20F8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C20F8" w:rsidRPr="008F7102" w14:paraId="44FAC352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1AF4DBB2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3E9D0552" w14:textId="77777777" w:rsidR="00EC20F8" w:rsidRPr="00EC20F8" w:rsidRDefault="00EC20F8" w:rsidP="00EC20F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EC20F8">
              <w:rPr>
                <w:rFonts w:ascii="Times New Roman" w:hAnsi="Times New Roman"/>
                <w:sz w:val="20"/>
                <w:lang w:eastAsia="bg-BG"/>
              </w:rPr>
              <w:t>Application for RNP-10 operations in MID/ASIA/RAC airspace</w:t>
            </w:r>
          </w:p>
        </w:tc>
        <w:tc>
          <w:tcPr>
            <w:tcW w:w="433" w:type="pct"/>
            <w:vAlign w:val="center"/>
          </w:tcPr>
          <w:p w14:paraId="28E1E379" w14:textId="3F378D92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411C7AD2" wp14:editId="55A1E769">
                      <wp:simplePos x="0" y="0"/>
                      <wp:positionH relativeFrom="margin">
                        <wp:posOffset>78740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58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386B9F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C7AD2" id="Text Box 182" o:spid="_x0000_s1032" type="#_x0000_t202" style="position:absolute;left:0;text-align:left;margin-left:6.2pt;margin-top:.6pt;width:21.2pt;height:18.9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Kkbs7t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8386B9F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7CE053C6" w14:textId="5E809A50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7CA0B06A" wp14:editId="4B0A2029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8255</wp:posOffset>
                      </wp:positionV>
                      <wp:extent cx="269240" cy="240030"/>
                      <wp:effectExtent l="9525" t="8890" r="6985" b="8255"/>
                      <wp:wrapSquare wrapText="bothSides"/>
                      <wp:docPr id="57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68FE2B9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0B06A" id="Text Box 183" o:spid="_x0000_s1033" type="#_x0000_t202" style="position:absolute;left:0;text-align:left;margin-left:4.9pt;margin-top:.65pt;width:21.2pt;height:18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68FE2B9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C20F8" w:rsidRPr="008F7102" w14:paraId="63741E17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63240C4F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78F925A3" w14:textId="77777777" w:rsidR="00EC20F8" w:rsidRPr="00EC20F8" w:rsidRDefault="00EC20F8" w:rsidP="00EC20F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EC20F8">
              <w:rPr>
                <w:rFonts w:ascii="Times New Roman" w:hAnsi="Times New Roman"/>
                <w:sz w:val="20"/>
                <w:lang w:eastAsia="bg-BG"/>
              </w:rPr>
              <w:t>Application for RNP-10 operations in CEPAC airspace</w:t>
            </w:r>
          </w:p>
        </w:tc>
        <w:tc>
          <w:tcPr>
            <w:tcW w:w="433" w:type="pct"/>
            <w:vAlign w:val="center"/>
          </w:tcPr>
          <w:p w14:paraId="0925D07C" w14:textId="05B53E92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B9CC274" wp14:editId="66813403">
                      <wp:simplePos x="0" y="0"/>
                      <wp:positionH relativeFrom="margin">
                        <wp:posOffset>83820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56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044D671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CC274" id="Text Box 184" o:spid="_x0000_s1034" type="#_x0000_t202" style="position:absolute;left:0;text-align:left;margin-left:6.6pt;margin-top:.7pt;width:21.2pt;height:18.9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DlrIUe2wAAAAY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044D671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0ABBD8AD" w14:textId="2F501503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07DC9E02" wp14:editId="3179F8F1">
                      <wp:simplePos x="0" y="0"/>
                      <wp:positionH relativeFrom="margin">
                        <wp:posOffset>66675</wp:posOffset>
                      </wp:positionH>
                      <wp:positionV relativeFrom="margin">
                        <wp:posOffset>10795</wp:posOffset>
                      </wp:positionV>
                      <wp:extent cx="269240" cy="240030"/>
                      <wp:effectExtent l="13970" t="10160" r="12065" b="6985"/>
                      <wp:wrapSquare wrapText="bothSides"/>
                      <wp:docPr id="55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41EFEE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C9E02" id="Text Box 185" o:spid="_x0000_s1035" type="#_x0000_t202" style="position:absolute;left:0;text-align:left;margin-left:5.25pt;margin-top:.85pt;width:21.2pt;height:18.9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6241EFEE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C20F8" w:rsidRPr="008F7102" w14:paraId="706C616B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78B34FDD" w14:textId="77777777" w:rsidR="00EC20F8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120BC6A0" w14:textId="77777777" w:rsidR="00EC20F8" w:rsidRPr="00EC20F8" w:rsidRDefault="00EC20F8" w:rsidP="00EC20F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EC20F8">
              <w:rPr>
                <w:rFonts w:ascii="Times New Roman" w:hAnsi="Times New Roman"/>
                <w:sz w:val="20"/>
                <w:lang w:eastAsia="bg-BG"/>
              </w:rPr>
              <w:t>Application for RNP-10 operations in NOPAC airspace</w:t>
            </w:r>
          </w:p>
        </w:tc>
        <w:tc>
          <w:tcPr>
            <w:tcW w:w="433" w:type="pct"/>
            <w:vAlign w:val="center"/>
          </w:tcPr>
          <w:p w14:paraId="68CFACFB" w14:textId="5EFF3BC9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35A6593E" wp14:editId="227AE065">
                      <wp:simplePos x="0" y="0"/>
                      <wp:positionH relativeFrom="margin">
                        <wp:posOffset>84455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255" t="12700" r="8255" b="13970"/>
                      <wp:wrapSquare wrapText="bothSides"/>
                      <wp:docPr id="54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667D589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6593E" id="Text Box 186" o:spid="_x0000_s1036" type="#_x0000_t202" style="position:absolute;left:0;text-align:left;margin-left:6.65pt;margin-top:.4pt;width:21.2pt;height:18.9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5667D589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022C169E" w14:textId="075C574E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49BA60F0" wp14:editId="7DE9A498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9525" t="13970" r="6985" b="12700"/>
                      <wp:wrapSquare wrapText="bothSides"/>
                      <wp:docPr id="53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404C03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A60F0" id="Text Box 187" o:spid="_x0000_s1037" type="#_x0000_t202" style="position:absolute;left:0;text-align:left;margin-left:4.9pt;margin-top:.5pt;width:21.2pt;height:18.9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8404C03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C20F8" w:rsidRPr="008F7102" w14:paraId="79076B64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08E244A8" w14:textId="77777777" w:rsidR="00EC20F8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6B70921B" w14:textId="77777777" w:rsidR="00EC20F8" w:rsidRPr="00EC20F8" w:rsidRDefault="00EC20F8" w:rsidP="003F70DD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EC20F8">
              <w:rPr>
                <w:rFonts w:ascii="Times New Roman" w:hAnsi="Times New Roman"/>
                <w:sz w:val="20"/>
                <w:lang w:eastAsia="bg-BG"/>
              </w:rPr>
              <w:t>Application for NAT</w:t>
            </w:r>
            <w:r w:rsidR="003F70DD">
              <w:rPr>
                <w:rFonts w:ascii="Times New Roman" w:hAnsi="Times New Roman"/>
                <w:sz w:val="20"/>
                <w:lang w:eastAsia="bg-BG"/>
              </w:rPr>
              <w:t xml:space="preserve"> HLA</w:t>
            </w:r>
            <w:r w:rsidRPr="00EC20F8">
              <w:rPr>
                <w:rFonts w:ascii="Times New Roman" w:hAnsi="Times New Roman"/>
                <w:sz w:val="20"/>
                <w:lang w:eastAsia="bg-BG"/>
              </w:rPr>
              <w:t>-MNPS operations</w:t>
            </w:r>
          </w:p>
        </w:tc>
        <w:tc>
          <w:tcPr>
            <w:tcW w:w="433" w:type="pct"/>
            <w:vAlign w:val="center"/>
          </w:tcPr>
          <w:p w14:paraId="58A21509" w14:textId="2AB70EA4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0E25A09F" wp14:editId="03CB5636">
                      <wp:simplePos x="0" y="0"/>
                      <wp:positionH relativeFrom="margin">
                        <wp:posOffset>85090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8890" t="12065" r="7620" b="14605"/>
                      <wp:wrapSquare wrapText="bothSides"/>
                      <wp:docPr id="52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FA83B56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5A09F" id="Text Box 188" o:spid="_x0000_s1038" type="#_x0000_t202" style="position:absolute;left:0;text-align:left;margin-left:6.7pt;margin-top:.45pt;width:21.2pt;height:18.9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A3R1Xz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FA83B56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5D0DE497" w14:textId="11B1BF75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48FA789" wp14:editId="4D1AA17B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9525" t="12700" r="6985" b="13970"/>
                      <wp:wrapSquare wrapText="bothSides"/>
                      <wp:docPr id="51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0B060A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FA789" id="Text Box 189" o:spid="_x0000_s1039" type="#_x0000_t202" style="position:absolute;left:0;text-align:left;margin-left:4.9pt;margin-top:.5pt;width:21.2pt;height:18.9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D0B060A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C20F8" w:rsidRPr="008F7102" w14:paraId="4A30F12A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2CAFC2CE" w14:textId="77777777" w:rsidR="00EC20F8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6DD12CD4" w14:textId="77777777" w:rsidR="00EC20F8" w:rsidRPr="00EC20F8" w:rsidRDefault="00EC20F8" w:rsidP="00EC20F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C20F8">
              <w:rPr>
                <w:rFonts w:ascii="Times New Roman" w:hAnsi="Times New Roman"/>
                <w:sz w:val="20"/>
                <w:lang w:eastAsia="bg-BG"/>
              </w:rPr>
              <w:t>Application for special NAT</w:t>
            </w:r>
            <w:r w:rsidR="003F70DD">
              <w:rPr>
                <w:rFonts w:ascii="Times New Roman" w:hAnsi="Times New Roman"/>
                <w:sz w:val="20"/>
                <w:lang w:eastAsia="bg-BG"/>
              </w:rPr>
              <w:t xml:space="preserve"> HLA-MNPS - </w:t>
            </w:r>
            <w:r w:rsidR="003F70DD" w:rsidRPr="003F70DD">
              <w:rPr>
                <w:rFonts w:ascii="Times New Roman" w:hAnsi="Times New Roman"/>
                <w:sz w:val="20"/>
                <w:lang w:eastAsia="bg-BG"/>
              </w:rPr>
              <w:t>Blue Spruce route FL 290 to FL 410</w:t>
            </w:r>
          </w:p>
        </w:tc>
        <w:tc>
          <w:tcPr>
            <w:tcW w:w="433" w:type="pct"/>
            <w:vAlign w:val="center"/>
          </w:tcPr>
          <w:p w14:paraId="0CB1B29C" w14:textId="28C5ABE4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261B2051" wp14:editId="6BF4C8BB">
                      <wp:simplePos x="0" y="0"/>
                      <wp:positionH relativeFrom="margin">
                        <wp:posOffset>85725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9525" t="10795" r="6985" b="15875"/>
                      <wp:wrapSquare wrapText="bothSides"/>
                      <wp:docPr id="50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2026FA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B2051" id="Text Box 190" o:spid="_x0000_s1040" type="#_x0000_t202" style="position:absolute;left:0;text-align:left;margin-left:6.75pt;margin-top:.45pt;width:21.2pt;height:18.9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82026FA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181DCC3D" w14:textId="652CB6F9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79B38C54" wp14:editId="01604466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9525" t="12065" r="6985" b="14605"/>
                      <wp:wrapSquare wrapText="bothSides"/>
                      <wp:docPr id="49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7EA9C6" w14:textId="77777777" w:rsidR="00EC20F8" w:rsidRPr="006B6236" w:rsidRDefault="00EC20F8" w:rsidP="00EC20F8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B38C54" id="Text Box 191" o:spid="_x0000_s1041" type="#_x0000_t202" style="position:absolute;left:0;text-align:left;margin-left:4.9pt;margin-top:.55pt;width:21.2pt;height:18.9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E7EA9C6" w14:textId="77777777" w:rsidR="00EC20F8" w:rsidRPr="006B6236" w:rsidRDefault="00EC20F8" w:rsidP="00EC20F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C20F8" w:rsidRPr="008F7102" w14:paraId="263776DE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52A0AA27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78AC8876" w14:textId="77777777" w:rsidR="00EC20F8" w:rsidRPr="003F70DD" w:rsidRDefault="003F70DD" w:rsidP="00EC20F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Application for </w:t>
            </w:r>
            <w:r w:rsidRPr="003F70DD">
              <w:rPr>
                <w:rFonts w:ascii="Times New Roman" w:hAnsi="Times New Roman"/>
                <w:sz w:val="20"/>
                <w:lang w:val="bg-BG"/>
              </w:rPr>
              <w:t>operate on the Organized Track System (OTS) within the NAT HLA airspace</w:t>
            </w:r>
            <w:r>
              <w:rPr>
                <w:rFonts w:ascii="Times New Roman" w:hAnsi="Times New Roman"/>
                <w:sz w:val="20"/>
              </w:rPr>
              <w:t xml:space="preserve"> (PBCS)</w:t>
            </w:r>
          </w:p>
        </w:tc>
        <w:tc>
          <w:tcPr>
            <w:tcW w:w="433" w:type="pct"/>
            <w:vAlign w:val="center"/>
          </w:tcPr>
          <w:p w14:paraId="0DFBFF19" w14:textId="32C30D15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781B6899" wp14:editId="21CF8F8E">
                      <wp:simplePos x="0" y="0"/>
                      <wp:positionH relativeFrom="margin">
                        <wp:posOffset>83185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6985" t="9525" r="9525" b="7620"/>
                      <wp:wrapSquare wrapText="bothSides"/>
                      <wp:docPr id="48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301B1C" w14:textId="77777777" w:rsidR="00EC20F8" w:rsidRPr="006B6236" w:rsidRDefault="00EC20F8" w:rsidP="00EC20F8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B6899" id="Text Box 178" o:spid="_x0000_s1042" type="#_x0000_t202" style="position:absolute;left:0;text-align:left;margin-left:6.55pt;margin-top:.45pt;width:21.2pt;height:18.9pt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Hj+xw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7301B1C" w14:textId="77777777" w:rsidR="00EC20F8" w:rsidRPr="006B6236" w:rsidRDefault="00EC20F8" w:rsidP="00EC20F8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177608AC" w14:textId="4559C537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4E88BFF9" wp14:editId="289A5FCB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9525" t="9525" r="6985" b="7620"/>
                      <wp:wrapSquare wrapText="bothSides"/>
                      <wp:docPr id="47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BEB8B1" w14:textId="77777777" w:rsidR="00EC20F8" w:rsidRPr="006B6236" w:rsidRDefault="00EC20F8" w:rsidP="00EC20F8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8BFF9" id="Text Box 179" o:spid="_x0000_s1043" type="#_x0000_t202" style="position:absolute;left:0;text-align:left;margin-left:4.9pt;margin-top:.45pt;width:21.2pt;height:18.9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FBEB8B1" w14:textId="77777777" w:rsidR="00EC20F8" w:rsidRPr="006B6236" w:rsidRDefault="00EC20F8" w:rsidP="00EC20F8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C20F8" w:rsidRPr="008F7102" w14:paraId="5D3938A4" w14:textId="77777777" w:rsidTr="00645429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8D7E7F5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9.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4DEA7C84" w14:textId="77777777" w:rsidR="00EC20F8" w:rsidRPr="00EC20F8" w:rsidRDefault="00EC20F8" w:rsidP="00EC20F8">
            <w:pPr>
              <w:pStyle w:val="NoSpacing"/>
              <w:rPr>
                <w:rFonts w:ascii="Times New Roman" w:hAnsi="Times New Roman"/>
                <w:sz w:val="20"/>
              </w:rPr>
            </w:pPr>
            <w:r w:rsidRPr="00EC20F8">
              <w:rPr>
                <w:rFonts w:ascii="Times New Roman" w:hAnsi="Times New Roman"/>
                <w:sz w:val="20"/>
              </w:rPr>
              <w:t xml:space="preserve">Initial request for </w:t>
            </w:r>
            <w:r w:rsidR="00396D88" w:rsidRPr="00EC20F8">
              <w:rPr>
                <w:rFonts w:ascii="Times New Roman" w:hAnsi="Times New Roman"/>
                <w:sz w:val="20"/>
                <w:lang w:eastAsia="bg-BG"/>
              </w:rPr>
              <w:t>MNPS</w:t>
            </w:r>
            <w:r w:rsidRPr="00EC20F8">
              <w:rPr>
                <w:rFonts w:ascii="Times New Roman" w:hAnsi="Times New Roman"/>
                <w:sz w:val="20"/>
              </w:rPr>
              <w:t xml:space="preserve"> approval for aeroplane type referenced in III</w:t>
            </w:r>
          </w:p>
        </w:tc>
        <w:tc>
          <w:tcPr>
            <w:tcW w:w="433" w:type="pct"/>
            <w:vAlign w:val="center"/>
          </w:tcPr>
          <w:p w14:paraId="37B7BDFA" w14:textId="6472A4E8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F39A02D" wp14:editId="4C61F14B">
                      <wp:simplePos x="0" y="0"/>
                      <wp:positionH relativeFrom="margin">
                        <wp:posOffset>83185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6985" t="11430" r="9525" b="15240"/>
                      <wp:wrapSquare wrapText="bothSides"/>
                      <wp:docPr id="46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9DDE97" w14:textId="77777777" w:rsidR="00EC20F8" w:rsidRPr="006B6236" w:rsidRDefault="00EC20F8" w:rsidP="00EC20F8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9A02D" id="Text Box 180" o:spid="_x0000_s1044" type="#_x0000_t202" style="position:absolute;left:0;text-align:left;margin-left:6.55pt;margin-top:.45pt;width:21.2pt;height:18.9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49DDE97" w14:textId="77777777" w:rsidR="00EC20F8" w:rsidRPr="006B6236" w:rsidRDefault="00EC20F8" w:rsidP="00EC20F8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1EFFFA7C" w14:textId="51397C2C" w:rsidR="00EC20F8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10C2CDB2" wp14:editId="6820E68C">
                      <wp:simplePos x="0" y="0"/>
                      <wp:positionH relativeFrom="margin">
                        <wp:posOffset>66040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3335" t="11430" r="12700" b="15240"/>
                      <wp:wrapSquare wrapText="bothSides"/>
                      <wp:docPr id="45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B99DA7" w14:textId="77777777" w:rsidR="00EC20F8" w:rsidRPr="006B6236" w:rsidRDefault="00EC20F8" w:rsidP="00EC20F8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2CDB2" id="Text Box 181" o:spid="_x0000_s1045" type="#_x0000_t202" style="position:absolute;left:0;text-align:left;margin-left:5.2pt;margin-top:.45pt;width:21.2pt;height:18.9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1B99DA7" w14:textId="77777777" w:rsidR="00EC20F8" w:rsidRPr="006B6236" w:rsidRDefault="00EC20F8" w:rsidP="00EC20F8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773EE45C" w14:textId="77777777" w:rsidR="00EC20F8" w:rsidRDefault="00EC20F8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30"/>
        <w:gridCol w:w="5244"/>
        <w:gridCol w:w="3875"/>
      </w:tblGrid>
      <w:tr w:rsidR="00EC20F8" w:rsidRPr="008F7102" w14:paraId="41F3F24E" w14:textId="77777777" w:rsidTr="00645429">
        <w:trPr>
          <w:trHeight w:val="340"/>
          <w:tblHeader/>
        </w:trPr>
        <w:tc>
          <w:tcPr>
            <w:tcW w:w="225" w:type="pct"/>
            <w:shd w:val="clear" w:color="auto" w:fill="D9D9D9"/>
            <w:vAlign w:val="center"/>
          </w:tcPr>
          <w:p w14:paraId="42CB9622" w14:textId="77777777" w:rsidR="00EC20F8" w:rsidRPr="000A3E75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174B61CF" w14:textId="77777777" w:rsidR="00EC20F8" w:rsidRPr="00C60E6B" w:rsidRDefault="00EC20F8" w:rsidP="00645429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СПЕЦИАЛНА</w:t>
            </w:r>
            <w:r w:rsidRPr="00C60E6B">
              <w:rPr>
                <w:rFonts w:ascii="Times New Roman" w:hAnsi="Times New Roman"/>
                <w:b/>
                <w:smallCaps/>
                <w:sz w:val="20"/>
              </w:rPr>
              <w:t xml:space="preserve"> ИНФОРМАЦИЯ / </w:t>
            </w:r>
            <w:r w:rsidRPr="00C60E6B">
              <w:rPr>
                <w:rFonts w:ascii="Times New Roman" w:hAnsi="Times New Roman"/>
                <w:b/>
                <w:i/>
                <w:caps/>
                <w:sz w:val="20"/>
              </w:rPr>
              <w:t>special</w:t>
            </w:r>
            <w:r w:rsidRPr="00C60E6B">
              <w:rPr>
                <w:rFonts w:ascii="Times New Roman" w:hAnsi="Times New Roman"/>
                <w:b/>
                <w:i/>
                <w:smallCaps/>
                <w:sz w:val="20"/>
              </w:rPr>
              <w:t xml:space="preserve"> INFORMATION</w:t>
            </w:r>
          </w:p>
        </w:tc>
      </w:tr>
      <w:tr w:rsidR="00EC20F8" w:rsidRPr="008F7102" w14:paraId="3A32A055" w14:textId="77777777" w:rsidTr="00645429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46A36557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05738DA1" w14:textId="77777777" w:rsidR="00EC20F8" w:rsidRPr="008C1044" w:rsidRDefault="00EC20F8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N</w:t>
            </w:r>
            <w:r>
              <w:rPr>
                <w:rFonts w:ascii="Times New Roman" w:hAnsi="Times New Roman"/>
                <w:sz w:val="20"/>
              </w:rPr>
              <w:t>ame of</w:t>
            </w:r>
            <w:r w:rsidRPr="008C1044">
              <w:rPr>
                <w:rFonts w:ascii="Times New Roman" w:hAnsi="Times New Roman"/>
                <w:sz w:val="20"/>
              </w:rPr>
              <w:t xml:space="preserve"> O</w:t>
            </w:r>
            <w:r>
              <w:rPr>
                <w:rFonts w:ascii="Times New Roman" w:hAnsi="Times New Roman"/>
                <w:sz w:val="20"/>
              </w:rPr>
              <w:t>perator</w:t>
            </w:r>
          </w:p>
        </w:tc>
        <w:tc>
          <w:tcPr>
            <w:tcW w:w="2029" w:type="pct"/>
            <w:shd w:val="clear" w:color="auto" w:fill="auto"/>
          </w:tcPr>
          <w:p w14:paraId="3D0D16DB" w14:textId="77777777" w:rsidR="00EC20F8" w:rsidRPr="0073505D" w:rsidRDefault="00EC20F8" w:rsidP="00645429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EC20F8" w:rsidRPr="008F7102" w14:paraId="5392D952" w14:textId="77777777" w:rsidTr="00645429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433DAF60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307DCF31" w14:textId="77777777" w:rsidR="00EC20F8" w:rsidRPr="008C1044" w:rsidRDefault="00EC20F8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Aeroplane Registration No</w:t>
            </w:r>
          </w:p>
        </w:tc>
        <w:tc>
          <w:tcPr>
            <w:tcW w:w="2029" w:type="pct"/>
            <w:shd w:val="clear" w:color="auto" w:fill="auto"/>
          </w:tcPr>
          <w:p w14:paraId="6582520E" w14:textId="77777777" w:rsidR="00EC20F8" w:rsidRPr="0073505D" w:rsidRDefault="00EC20F8" w:rsidP="00645429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EC20F8" w:rsidRPr="008F7102" w14:paraId="0162C00A" w14:textId="77777777" w:rsidTr="00645429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43A810C1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2197A085" w14:textId="77777777" w:rsidR="00EC20F8" w:rsidRPr="008C1044" w:rsidRDefault="00EC20F8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Aeroplane Manufacturer</w:t>
            </w:r>
          </w:p>
        </w:tc>
        <w:tc>
          <w:tcPr>
            <w:tcW w:w="2029" w:type="pct"/>
            <w:shd w:val="clear" w:color="auto" w:fill="auto"/>
          </w:tcPr>
          <w:p w14:paraId="50F5D114" w14:textId="77777777" w:rsidR="00EC20F8" w:rsidRPr="0073505D" w:rsidRDefault="00EC20F8" w:rsidP="00645429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EC20F8" w:rsidRPr="008F7102" w14:paraId="41608F11" w14:textId="77777777" w:rsidTr="00645429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446DF5F5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498185EE" w14:textId="77777777" w:rsidR="00EC20F8" w:rsidRPr="008C1044" w:rsidRDefault="00EC20F8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Aeroplane Type designation / Model Designation</w:t>
            </w:r>
          </w:p>
        </w:tc>
        <w:tc>
          <w:tcPr>
            <w:tcW w:w="2029" w:type="pct"/>
            <w:shd w:val="clear" w:color="auto" w:fill="auto"/>
          </w:tcPr>
          <w:p w14:paraId="08FBDD2C" w14:textId="77777777" w:rsidR="00EC20F8" w:rsidRPr="0073505D" w:rsidRDefault="00EC20F8" w:rsidP="00645429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EC20F8" w:rsidRPr="008F7102" w14:paraId="586C6A77" w14:textId="77777777" w:rsidTr="00645429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305D4DDA" w14:textId="77777777" w:rsidR="00EC20F8" w:rsidRPr="008C1044" w:rsidRDefault="00EC20F8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06807366" w14:textId="77777777" w:rsidR="00EC20F8" w:rsidRPr="008C1044" w:rsidRDefault="00EC20F8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Aeroplane Serial No</w:t>
            </w:r>
          </w:p>
        </w:tc>
        <w:tc>
          <w:tcPr>
            <w:tcW w:w="2029" w:type="pct"/>
            <w:shd w:val="clear" w:color="auto" w:fill="auto"/>
          </w:tcPr>
          <w:p w14:paraId="08D7C34F" w14:textId="77777777" w:rsidR="00EC20F8" w:rsidRPr="0073505D" w:rsidRDefault="00EC20F8" w:rsidP="00645429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</w:tbl>
    <w:p w14:paraId="523D3CFB" w14:textId="77777777" w:rsidR="00EC20F8" w:rsidRPr="001B5BF9" w:rsidRDefault="00EC20F8" w:rsidP="00F51068">
      <w:pPr>
        <w:jc w:val="both"/>
        <w:rPr>
          <w:sz w:val="18"/>
          <w:szCs w:val="18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"/>
        <w:gridCol w:w="7598"/>
        <w:gridCol w:w="818"/>
        <w:gridCol w:w="681"/>
      </w:tblGrid>
      <w:tr w:rsidR="005E6D01" w:rsidRPr="008F7102" w14:paraId="04D628A9" w14:textId="77777777" w:rsidTr="005E6D01">
        <w:trPr>
          <w:trHeight w:val="340"/>
          <w:tblHeader/>
        </w:trPr>
        <w:tc>
          <w:tcPr>
            <w:tcW w:w="237" w:type="pct"/>
            <w:shd w:val="clear" w:color="auto" w:fill="D9D9D9"/>
            <w:vAlign w:val="center"/>
          </w:tcPr>
          <w:p w14:paraId="12595CA7" w14:textId="77777777" w:rsidR="005E6D01" w:rsidRPr="000A3E75" w:rsidRDefault="005E6D01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79" w:type="pct"/>
            <w:shd w:val="clear" w:color="auto" w:fill="D9D9D9"/>
            <w:vAlign w:val="center"/>
          </w:tcPr>
          <w:p w14:paraId="094422A0" w14:textId="77777777" w:rsidR="005E6D01" w:rsidRPr="00BC4D0F" w:rsidRDefault="005E6D01" w:rsidP="00645429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9" w:type="pct"/>
            <w:shd w:val="clear" w:color="auto" w:fill="D9D9D9"/>
            <w:vAlign w:val="center"/>
          </w:tcPr>
          <w:p w14:paraId="15F11132" w14:textId="77777777" w:rsidR="005E6D01" w:rsidRPr="00BC4D0F" w:rsidRDefault="005E6D01" w:rsidP="0064542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5C2D6010" w14:textId="77777777" w:rsidR="005E6D01" w:rsidRPr="00BC4D0F" w:rsidRDefault="005E6D01" w:rsidP="00645429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55" w:type="pct"/>
            <w:shd w:val="clear" w:color="auto" w:fill="D9D9D9"/>
            <w:vAlign w:val="center"/>
          </w:tcPr>
          <w:p w14:paraId="53CB28CB" w14:textId="77777777" w:rsidR="005E6D01" w:rsidRPr="00BC4D0F" w:rsidRDefault="005E6D01" w:rsidP="00645429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33E8CB90" w14:textId="77777777" w:rsidR="005E6D01" w:rsidRPr="00BC4D0F" w:rsidRDefault="005E6D01" w:rsidP="00645429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5E6D01" w:rsidRPr="008F7102" w14:paraId="4056B7B9" w14:textId="77777777" w:rsidTr="005E6D01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26E28A9A" w14:textId="77777777" w:rsidR="005E6D01" w:rsidRPr="006E5D63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5BEBFA0E" w14:textId="77777777" w:rsidR="005E6D01" w:rsidRPr="00396D88" w:rsidRDefault="005E6D01" w:rsidP="00645429">
            <w:pPr>
              <w:pStyle w:val="NoSpacing"/>
              <w:rPr>
                <w:rFonts w:ascii="Times New Roman" w:hAnsi="Times New Roman"/>
                <w:color w:val="231F20"/>
                <w:sz w:val="20"/>
                <w:lang w:eastAsia="bg-BG"/>
              </w:rPr>
            </w:pPr>
            <w:r w:rsidRPr="00396D88">
              <w:rPr>
                <w:rFonts w:ascii="Times New Roman" w:hAnsi="Times New Roman"/>
                <w:sz w:val="20"/>
                <w:lang w:eastAsia="bg-BG"/>
              </w:rPr>
              <w:t xml:space="preserve">Compliance Statement which shows how the criteria of </w:t>
            </w:r>
            <w:r w:rsidRPr="00396D88">
              <w:rPr>
                <w:rFonts w:ascii="Times New Roman" w:hAnsi="Times New Roman"/>
                <w:b/>
                <w:i/>
                <w:sz w:val="20"/>
              </w:rPr>
              <w:t xml:space="preserve">Part-SPA Subpart </w:t>
            </w:r>
            <w:r>
              <w:rPr>
                <w:rFonts w:ascii="Times New Roman" w:hAnsi="Times New Roman"/>
                <w:b/>
                <w:i/>
                <w:sz w:val="20"/>
              </w:rPr>
              <w:t xml:space="preserve">C, </w:t>
            </w:r>
            <w:r w:rsidRPr="00396D88">
              <w:rPr>
                <w:rFonts w:ascii="Times New Roman" w:hAnsi="Times New Roman"/>
                <w:color w:val="231F20"/>
                <w:sz w:val="20"/>
                <w:lang w:eastAsia="bg-BG"/>
              </w:rPr>
              <w:t xml:space="preserve">EASA AMC 20-12, </w:t>
            </w:r>
            <w:r w:rsidRPr="00396D88">
              <w:rPr>
                <w:rFonts w:ascii="Times New Roman" w:hAnsi="Times New Roman"/>
                <w:sz w:val="20"/>
              </w:rPr>
              <w:t xml:space="preserve">and </w:t>
            </w:r>
            <w:r w:rsidRPr="00396D88">
              <w:rPr>
                <w:rFonts w:ascii="Times New Roman" w:hAnsi="Times New Roman"/>
                <w:color w:val="231F20"/>
                <w:sz w:val="20"/>
                <w:lang w:eastAsia="bg-BG"/>
              </w:rPr>
              <w:t>ICAO Doc 7030</w:t>
            </w:r>
            <w:r>
              <w:rPr>
                <w:rFonts w:ascii="MyriadPro-Regular" w:hAnsi="MyriadPro-Regular" w:cs="MyriadPro-Regular"/>
                <w:color w:val="231F20"/>
                <w:sz w:val="21"/>
                <w:szCs w:val="21"/>
                <w:lang w:eastAsia="bg-BG"/>
              </w:rPr>
              <w:t xml:space="preserve"> </w:t>
            </w:r>
            <w:r w:rsidRPr="00396D88">
              <w:rPr>
                <w:rFonts w:ascii="Times New Roman" w:hAnsi="Times New Roman"/>
                <w:sz w:val="20"/>
                <w:lang w:eastAsia="bg-BG"/>
              </w:rPr>
              <w:t>have been satisfied (*)</w:t>
            </w:r>
          </w:p>
        </w:tc>
        <w:tc>
          <w:tcPr>
            <w:tcW w:w="429" w:type="pct"/>
            <w:vAlign w:val="center"/>
          </w:tcPr>
          <w:p w14:paraId="06E4C933" w14:textId="31C91EA1" w:rsidR="005E6D01" w:rsidRPr="00493FED" w:rsidRDefault="0053057E" w:rsidP="0064542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C59D625" wp14:editId="2D8DBE45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5240" t="6985" r="10795" b="10160"/>
                      <wp:wrapSquare wrapText="bothSides"/>
                      <wp:docPr id="44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F109A5" w14:textId="77777777" w:rsidR="005E6D01" w:rsidRPr="006B6236" w:rsidRDefault="005E6D01" w:rsidP="005E6D0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9D625" id="Text Box 307" o:spid="_x0000_s1046" type="#_x0000_t202" style="position:absolute;margin-left:6.4pt;margin-top:.45pt;width:21.2pt;height:18.9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DmB96nHAIAAEE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18F109A5" w14:textId="77777777" w:rsidR="005E6D01" w:rsidRPr="006B6236" w:rsidRDefault="005E6D01" w:rsidP="005E6D0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12076267" w14:textId="12D798F2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D7910EC" wp14:editId="50958336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43" name="Text Box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21CC0B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910EC" id="Text Box 308" o:spid="_x0000_s1047" type="#_x0000_t202" style="position:absolute;left:0;text-align:left;margin-left:2.1pt;margin-top:.45pt;width:21.2pt;height:18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BX3+Ub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4521CC0B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5E6D01" w:rsidRPr="008F7102" w14:paraId="2576F877" w14:textId="77777777" w:rsidTr="005E6D01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59D317C9" w14:textId="77777777" w:rsidR="005E6D01" w:rsidRPr="006E5D63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12446339" w14:textId="77777777" w:rsidR="005E6D01" w:rsidRPr="00CF63F9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Sections of the AFM or AFM Supplements that document </w:t>
            </w:r>
            <w:r>
              <w:rPr>
                <w:rFonts w:ascii="Times New Roman" w:hAnsi="Times New Roman"/>
                <w:sz w:val="20"/>
                <w:lang w:eastAsia="bg-BG"/>
              </w:rPr>
              <w:t>MNPS and RNP-10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airworthiness approval</w:t>
            </w:r>
          </w:p>
        </w:tc>
        <w:tc>
          <w:tcPr>
            <w:tcW w:w="429" w:type="pct"/>
            <w:vAlign w:val="center"/>
          </w:tcPr>
          <w:p w14:paraId="649F3614" w14:textId="396E1E24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88B1283" wp14:editId="698BF62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2065" t="6985" r="13970" b="10160"/>
                      <wp:wrapSquare wrapText="bothSides"/>
                      <wp:docPr id="42" name="Text Box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B223EF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B1283" id="Text Box 309" o:spid="_x0000_s1048" type="#_x0000_t202" style="position:absolute;left:0;text-align:left;margin-left:6.15pt;margin-top:.45pt;width:21.2pt;height:18.9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Wl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RcwXgzU0j8QzwjTHtHdkdIA/ORtohivuf+wEKs7MB0taXc8XkdmQnMWby4Ic&#10;PI/U5xFhJUFVPHA2meswLcrOod52lGmaDgu3pG+rE/dPVR2mguY0SXLYqbgI53669bT5q18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55xFpR0CAABB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6B223EF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4AEA9C32" w14:textId="4E798A27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A521131" wp14:editId="4FA38030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41" name="Text Box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1C58D7E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21131" id="Text Box 310" o:spid="_x0000_s1049" type="#_x0000_t202" style="position:absolute;left:0;text-align:left;margin-left:2.1pt;margin-top:.45pt;width:21.2pt;height:18.9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BJ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pYuYj5YrCCek88I4xzTHtHRgv4i7OeZrjk/udWoOLMfLSk1c10HpkNyZm/vZqR&#10;g+eR6jwirCSokgfORnMVxkXZOtSbljKN02HhjvRtdOL+uarDVNCcJkkOOxUX4dxPt543f/kE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BH0rBJ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1C58D7E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5E6D01" w:rsidRPr="008F7102" w14:paraId="5FA52656" w14:textId="77777777" w:rsidTr="005E6D01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6026BFF3" w14:textId="77777777" w:rsidR="005E6D01" w:rsidRPr="006E5D63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499EBB7F" w14:textId="77777777" w:rsidR="005E6D01" w:rsidRPr="00CF63F9" w:rsidRDefault="005E6D01" w:rsidP="00645429">
            <w:pPr>
              <w:pStyle w:val="NoSpacing"/>
              <w:ind w:right="-83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Flight crew </w:t>
            </w:r>
            <w:r>
              <w:rPr>
                <w:rFonts w:ascii="Times New Roman" w:hAnsi="Times New Roman"/>
                <w:sz w:val="20"/>
                <w:lang w:eastAsia="bg-BG"/>
              </w:rPr>
              <w:t>MNPS and RNP-10 training program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s and syllabi for initial and recurrent training (*)</w:t>
            </w:r>
          </w:p>
        </w:tc>
        <w:tc>
          <w:tcPr>
            <w:tcW w:w="429" w:type="pct"/>
            <w:vAlign w:val="center"/>
          </w:tcPr>
          <w:p w14:paraId="698BD864" w14:textId="3DAFFF00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96A6A53" wp14:editId="3D45E6B2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890" t="6350" r="7620" b="10795"/>
                      <wp:wrapSquare wrapText="bothSides"/>
                      <wp:docPr id="40" name="Text Box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E7A7A5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A6A53" id="Text Box 311" o:spid="_x0000_s1050" type="#_x0000_t202" style="position:absolute;left:0;text-align:left;margin-left:5.9pt;margin-top:.4pt;width:21.2pt;height:18.9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mi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RW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DkMemi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27E7A7A5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34F96BB1" w14:textId="071F1DA3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27DF714" wp14:editId="5A68F22A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6350" r="8890" b="10795"/>
                      <wp:wrapSquare wrapText="bothSides"/>
                      <wp:docPr id="39" name="Text Box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D0A758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7DF714" id="Text Box 312" o:spid="_x0000_s1051" type="#_x0000_t202" style="position:absolute;left:0;text-align:left;margin-left:2.1pt;margin-top:.4pt;width:21.2pt;height:18.9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xO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ZWLmK+GKyg3hPPCOMc096R0QL+4qynGS65/7kVqDgzHy1pdTOdR2ZDcuYXVzNy&#10;8DxSnUeElQRV8sDZaK7CuChbh3rTUqZxOizckb6NTtw/V3WYCprTJMlhp+IinPvp1vPmL58A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EfxxO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DD0A758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5E6D01" w:rsidRPr="008F7102" w14:paraId="2022FFB7" w14:textId="77777777" w:rsidTr="005E6D01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5DBCA48E" w14:textId="77777777" w:rsidR="005E6D01" w:rsidRPr="006E5D63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2901CA55" w14:textId="77777777" w:rsidR="005E6D01" w:rsidRDefault="005E6D01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Operation Manuals and Checklists that include </w:t>
            </w:r>
            <w:r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44BBE430" w14:textId="77777777" w:rsidR="005E6D01" w:rsidRPr="00CF63F9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(OM-A, OM-B, OM-D, AOM,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FCOM, Route Manuals, stand-alone </w:t>
            </w:r>
            <w:r>
              <w:rPr>
                <w:rFonts w:ascii="Times New Roman" w:hAnsi="Times New Roman"/>
                <w:sz w:val="20"/>
                <w:lang w:eastAsia="bg-BG"/>
              </w:rPr>
              <w:t>MNPS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manual, etc.) (*)</w:t>
            </w:r>
          </w:p>
        </w:tc>
        <w:tc>
          <w:tcPr>
            <w:tcW w:w="429" w:type="pct"/>
            <w:vAlign w:val="center"/>
          </w:tcPr>
          <w:p w14:paraId="772DDFF3" w14:textId="6DC366FB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357C76BC" wp14:editId="1EE26181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890" t="6350" r="7620" b="10795"/>
                      <wp:wrapSquare wrapText="bothSides"/>
                      <wp:docPr id="38" name="Text Box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475F17D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C76BC" id="Text Box 313" o:spid="_x0000_s1052" type="#_x0000_t202" style="position:absolute;left:0;text-align:left;margin-left:5.9pt;margin-top:.4pt;width:21.2pt;height:18.9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Kg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SG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DlqnKg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4475F17D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35F5574D" w14:textId="68CC91C6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02E3D42F" wp14:editId="1702FDBA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5240" t="6350" r="10795" b="10795"/>
                      <wp:wrapSquare wrapText="bothSides"/>
                      <wp:docPr id="37" name="Text Box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917D8B4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3D42F" id="Text Box 314" o:spid="_x0000_s1053" type="#_x0000_t202" style="position:absolute;left:0;text-align:left;margin-left:1.95pt;margin-top:.4pt;width:21.2pt;height:18.9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dM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tiZRHzxWAF9YF4RhjnmPaOjBbwJ2c9zXDJ/Y+dQMWZ+WBJq5vpPDIbkjN/s5iR&#10;g5eR6jIirCSokgfORnMdxkXZOdTbljKN02HhjvRtdOL+qarjVNCcJkmOOxUX4dJPt542f/UL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EXkh0w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4917D8B4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5E6D01" w:rsidRPr="008F7102" w14:paraId="25542856" w14:textId="77777777" w:rsidTr="005E6D01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79B8C1AE" w14:textId="77777777" w:rsidR="005E6D01" w:rsidRPr="006E5D63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3FEB24E0" w14:textId="77777777" w:rsidR="005E6D01" w:rsidRPr="00CF63F9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Minimum Equipment List (MEL) that include items pertinent to </w:t>
            </w:r>
            <w:r>
              <w:rPr>
                <w:rFonts w:ascii="Times New Roman" w:hAnsi="Times New Roman"/>
                <w:sz w:val="20"/>
                <w:lang w:eastAsia="bg-BG"/>
              </w:rPr>
              <w:t>MNPS and RNP-10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operations (*)</w:t>
            </w:r>
          </w:p>
        </w:tc>
        <w:tc>
          <w:tcPr>
            <w:tcW w:w="429" w:type="pct"/>
            <w:vAlign w:val="center"/>
          </w:tcPr>
          <w:p w14:paraId="3AF2782C" w14:textId="6252F9F8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794FB6EF" wp14:editId="214B56F0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6985" t="12700" r="9525" b="13970"/>
                      <wp:wrapSquare wrapText="bothSides"/>
                      <wp:docPr id="36" name="Text Box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F586BE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FB6EF" id="Text Box 319" o:spid="_x0000_s1054" type="#_x0000_t202" style="position:absolute;left:0;text-align:left;margin-left:5.75pt;margin-top:-10.35pt;width:21.2pt;height:18.9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Ct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Wxsoj5YrCC+kA8I4xzTHtHRgv4k7OeZrjk/sdOoOLMfLCk1c10HpkNyZm/uZ6R&#10;g5eR6jIirCSokgfORnMdxkXZOdTbljKN02HhjvRtdOL+qarjVNCcJkmOOxUX4dJPt542f/UL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Dia7Ct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0AF586BE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02F8FED0" w14:textId="4FB505A5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229E0F2" wp14:editId="1ABC9536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3970" t="14605" r="12065" b="12065"/>
                      <wp:wrapSquare wrapText="bothSides"/>
                      <wp:docPr id="35" name="Text Box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FE3A010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9E0F2" id="Text Box 320" o:spid="_x0000_s1055" type="#_x0000_t202" style="position:absolute;left:0;text-align:left;margin-left:1.85pt;margin-top:.3pt;width:21.2pt;height:18.9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VB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tiZRHzxWAF9YF4RhjnmPaOjBbwJ2c9zXDJ/Y+dQMWZ+WBJq8V0HpkNyZm/uZ6R&#10;g5eR6jIirCSokgfORnMdxkXZOdTbljKN02HhjvRtdOL+qarjVNCcJkmOOxUX4dJPt542f/UL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EIlRUE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6FE3A010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5E6D01" w:rsidRPr="008F7102" w14:paraId="54594565" w14:textId="77777777" w:rsidTr="005E6D01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289C3C9E" w14:textId="77777777" w:rsidR="005E6D01" w:rsidRPr="006E5D63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0CCE4DEC" w14:textId="77777777" w:rsidR="005E6D01" w:rsidRPr="00CF63F9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Maintenance Program or revision thereof that include item pertinent to </w:t>
            </w:r>
            <w:r>
              <w:rPr>
                <w:rFonts w:ascii="Times New Roman" w:hAnsi="Times New Roman"/>
                <w:sz w:val="20"/>
                <w:lang w:eastAsia="bg-BG"/>
              </w:rPr>
              <w:t>MNPS and RNP-10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equipment (*)</w:t>
            </w:r>
          </w:p>
        </w:tc>
        <w:tc>
          <w:tcPr>
            <w:tcW w:w="429" w:type="pct"/>
            <w:vAlign w:val="center"/>
          </w:tcPr>
          <w:p w14:paraId="61900603" w14:textId="6B81276D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1BA76089" wp14:editId="253B3586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5240" t="15240" r="10795" b="11430"/>
                      <wp:wrapSquare wrapText="bothSides"/>
                      <wp:docPr id="34" name="Text Box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F575C8F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76089" id="Text Box 315" o:spid="_x0000_s1056" type="#_x0000_t202" style="position:absolute;left:0;text-align:left;margin-left:5.65pt;margin-top:.35pt;width:21.2pt;height:18.9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Rx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F575C8F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6D439287" w14:textId="5059EDC7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F2F1939" wp14:editId="0CC3D89E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7620" t="15240" r="8890" b="11430"/>
                      <wp:wrapSquare wrapText="bothSides"/>
                      <wp:docPr id="33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353E4C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F1939" id="Text Box 316" o:spid="_x0000_s1057" type="#_x0000_t202" style="position:absolute;left:0;text-align:left;margin-left:2.1pt;margin-top:.35pt;width:21.2pt;height:18.9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DgHxGd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1353E4C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5E6D01" w:rsidRPr="008F7102" w14:paraId="19556694" w14:textId="77777777" w:rsidTr="005E6D01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7FC8135F" w14:textId="77777777" w:rsidR="005E6D01" w:rsidRPr="006E5D63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399C21FE" w14:textId="77777777" w:rsidR="005E6D01" w:rsidRPr="00CF63F9" w:rsidRDefault="005E6D01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Service Bulletin, Supplemental Type Certificate (STC) or Mayor Modification Approval</w:t>
            </w:r>
          </w:p>
          <w:p w14:paraId="35D0D821" w14:textId="77777777" w:rsidR="005E6D01" w:rsidRDefault="005E6D01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Documentation, if approval based on documents as detailed in </w:t>
            </w:r>
            <w:r w:rsidRPr="006D3D5C">
              <w:rPr>
                <w:rFonts w:ascii="Times New Roman" w:hAnsi="Times New Roman"/>
                <w:sz w:val="20"/>
                <w:lang w:eastAsia="bg-BG"/>
              </w:rPr>
              <w:t>V.3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lang w:eastAsia="bg-BG"/>
              </w:rPr>
              <w:t>below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28002F13" w14:textId="77777777" w:rsidR="005E6D01" w:rsidRPr="00CF63F9" w:rsidRDefault="005E6D01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(except if based on approved type design)</w:t>
            </w:r>
          </w:p>
        </w:tc>
        <w:tc>
          <w:tcPr>
            <w:tcW w:w="429" w:type="pct"/>
            <w:vAlign w:val="center"/>
          </w:tcPr>
          <w:p w14:paraId="2A1AB183" w14:textId="3CA5715E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CE78C0E" wp14:editId="6693515E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2065" t="14605" r="13970" b="12065"/>
                      <wp:wrapSquare wrapText="bothSides"/>
                      <wp:docPr id="32" name="Text Box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B90282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78C0E" id="Text Box 317" o:spid="_x0000_s1058" type="#_x0000_t202" style="position:absolute;left:0;text-align:left;margin-left:6.15pt;margin-top:.3pt;width:21.2pt;height:18.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FB90282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5D18BE9D" w14:textId="465013B3" w:rsidR="005E6D01" w:rsidRPr="00493FED" w:rsidRDefault="0053057E" w:rsidP="00645429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9F4C1BC" wp14:editId="3D782C8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14605" r="8890" b="12065"/>
                      <wp:wrapSquare wrapText="bothSides"/>
                      <wp:docPr id="31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5397E3" w14:textId="77777777" w:rsidR="005E6D01" w:rsidRPr="006B6236" w:rsidRDefault="005E6D01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4C1BC" id="Text Box 318" o:spid="_x0000_s1059" type="#_x0000_t202" style="position:absolute;left:0;text-align:left;margin-left:2.1pt;margin-top:.3pt;width:21.2pt;height:18.9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15397E3" w14:textId="77777777" w:rsidR="005E6D01" w:rsidRPr="006B6236" w:rsidRDefault="005E6D01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F70DD" w:rsidRPr="008F7102" w14:paraId="21E610A6" w14:textId="77777777" w:rsidTr="005E6D01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7C4CF190" w14:textId="77777777" w:rsidR="003F70DD" w:rsidRPr="006E5D63" w:rsidRDefault="003F70DD" w:rsidP="003F70DD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2EDC0B30" w14:textId="77777777" w:rsidR="003F70DD" w:rsidRPr="00396D88" w:rsidRDefault="002E7D90" w:rsidP="003F70DD">
            <w:pPr>
              <w:pStyle w:val="NoSpacing"/>
              <w:rPr>
                <w:rFonts w:ascii="Times New Roman" w:hAnsi="Times New Roman"/>
                <w:color w:val="231F20"/>
                <w:sz w:val="20"/>
                <w:lang w:eastAsia="bg-BG"/>
              </w:rPr>
            </w:pPr>
            <w:r w:rsidRPr="002E7D90">
              <w:rPr>
                <w:rFonts w:ascii="Times New Roman" w:hAnsi="Times New Roman"/>
                <w:sz w:val="20"/>
                <w:lang w:val="bg-BG" w:eastAsia="bg-BG"/>
              </w:rPr>
              <w:t>Compliance Checklist</w:t>
            </w:r>
            <w:r>
              <w:rPr>
                <w:rFonts w:ascii="Times New Roman" w:hAnsi="Times New Roman"/>
                <w:sz w:val="20"/>
                <w:lang w:val="bg-BG" w:eastAsia="bg-BG"/>
              </w:rPr>
              <w:t xml:space="preserve"> PART- SPA_</w:t>
            </w:r>
            <w:r>
              <w:rPr>
                <w:rFonts w:ascii="Times New Roman" w:hAnsi="Times New Roman"/>
                <w:sz w:val="20"/>
                <w:lang w:eastAsia="bg-BG"/>
              </w:rPr>
              <w:t>MNPS</w:t>
            </w:r>
            <w:r w:rsidRPr="002E7D90">
              <w:rPr>
                <w:rFonts w:ascii="Times New Roman" w:hAnsi="Times New Roman"/>
                <w:sz w:val="20"/>
                <w:lang w:val="bg-BG" w:eastAsia="bg-BG"/>
              </w:rPr>
              <w:t xml:space="preserve">   </w:t>
            </w:r>
          </w:p>
        </w:tc>
        <w:tc>
          <w:tcPr>
            <w:tcW w:w="429" w:type="pct"/>
            <w:vAlign w:val="center"/>
          </w:tcPr>
          <w:p w14:paraId="4AA5FD3D" w14:textId="1F37D816" w:rsidR="003F70DD" w:rsidRPr="00493FED" w:rsidRDefault="0053057E" w:rsidP="003F70DD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6DB94287" wp14:editId="4B0523B6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30" name="Text Box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BA84611" w14:textId="77777777" w:rsidR="003F70DD" w:rsidRPr="006B6236" w:rsidRDefault="003F70DD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94287" id="Text Box 325" o:spid="_x0000_s1060" type="#_x0000_t202" style="position:absolute;left:0;text-align:left;margin-left:6.15pt;margin-top:.3pt;width:21.2pt;height:18.9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N0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/OYLwYrqPfEM8I4x7R3ZLSAvzjraYZL7n9uBSrOzEdLWt1M55HZkJz526sZ&#10;OXgeqc4jwkqCKnngbDRXYVyUrUO9aSnTOB0W7kjfRifun6s6TAXNaZLksFNxEc79dOt585dPAAAA&#10;//8DAFBLAwQUAAYACAAAACEAex0h3N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BA84611" w14:textId="77777777" w:rsidR="003F70DD" w:rsidRPr="006B6236" w:rsidRDefault="003F70DD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5CF0EDF7" w14:textId="65AD0449" w:rsidR="003F70DD" w:rsidRPr="00493FED" w:rsidRDefault="0053057E" w:rsidP="003F70DD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773A3132" wp14:editId="2BCCAA46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8255" r="8890" b="8890"/>
                      <wp:wrapSquare wrapText="bothSides"/>
                      <wp:docPr id="29" name="Text Box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1AD4B1" w14:textId="77777777" w:rsidR="003F70DD" w:rsidRPr="006B6236" w:rsidRDefault="003F70DD" w:rsidP="005E6D0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A3132" id="Text Box 326" o:spid="_x0000_s1061" type="#_x0000_t202" style="position:absolute;left:0;text-align:left;margin-left:2.1pt;margin-top:.3pt;width:21.2pt;height:18.9pt;z-index:25168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aY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51AD4B1" w14:textId="77777777" w:rsidR="003F70DD" w:rsidRPr="006B6236" w:rsidRDefault="003F70DD" w:rsidP="005E6D0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E7D90" w:rsidRPr="00493FED" w14:paraId="3493659C" w14:textId="77777777" w:rsidTr="002E7D90">
        <w:trPr>
          <w:trHeight w:val="340"/>
          <w:tblHeader/>
        </w:trPr>
        <w:tc>
          <w:tcPr>
            <w:tcW w:w="2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21963B5" w14:textId="77777777" w:rsidR="002E7D90" w:rsidRPr="006E5D63" w:rsidRDefault="002E7D90" w:rsidP="009B257E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312E174" w14:textId="77777777" w:rsidR="002E7D90" w:rsidRPr="002E7D90" w:rsidRDefault="002E7D90" w:rsidP="002E7D90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2E7D90">
              <w:rPr>
                <w:rFonts w:ascii="Times New Roman" w:hAnsi="Times New Roman"/>
                <w:sz w:val="20"/>
                <w:lang w:val="bg-BG" w:eastAsia="bg-BG"/>
              </w:rPr>
              <w:t>Compliance Checklist</w:t>
            </w:r>
            <w:r>
              <w:rPr>
                <w:rFonts w:ascii="Times New Roman" w:hAnsi="Times New Roman"/>
                <w:sz w:val="20"/>
                <w:lang w:val="bg-BG" w:eastAsia="bg-BG"/>
              </w:rPr>
              <w:t xml:space="preserve"> PART- SPA_</w:t>
            </w:r>
            <w:r>
              <w:rPr>
                <w:rFonts w:ascii="Times New Roman" w:hAnsi="Times New Roman"/>
                <w:sz w:val="20"/>
                <w:lang w:eastAsia="bg-BG"/>
              </w:rPr>
              <w:t>MNPS_NAT HLA</w:t>
            </w:r>
            <w:r>
              <w:rPr>
                <w:rFonts w:ascii="Times New Roman" w:hAnsi="Times New Roman"/>
                <w:sz w:val="20"/>
                <w:lang w:val="bg-BG"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lang w:eastAsia="bg-BG"/>
              </w:rPr>
              <w:t>(for NAT HLA and PBCS approval</w:t>
            </w:r>
            <w:r w:rsidRPr="00396D88">
              <w:rPr>
                <w:rFonts w:ascii="Times New Roman" w:hAnsi="Times New Roman"/>
                <w:sz w:val="20"/>
                <w:lang w:eastAsia="bg-BG"/>
              </w:rPr>
              <w:t>)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02304" w14:textId="290BEC93" w:rsidR="002E7D90" w:rsidRPr="002E7D90" w:rsidRDefault="0053057E" w:rsidP="009B257E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0E7E4A9F" wp14:editId="64E10F11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2065" t="6985" r="13970" b="10160"/>
                      <wp:wrapSquare wrapText="bothSides"/>
                      <wp:docPr id="28" name="Text Box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3306F6" w14:textId="77777777" w:rsidR="002E7D90" w:rsidRPr="006B6236" w:rsidRDefault="002E7D90" w:rsidP="002E7D9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E4A9F" id="Text Box 327" o:spid="_x0000_s1062" type="#_x0000_t202" style="position:absolute;left:0;text-align:left;margin-left:6.15pt;margin-top:.3pt;width:21.2pt;height:18.9pt;z-index:25168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h2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53306F6" w14:textId="77777777" w:rsidR="002E7D90" w:rsidRPr="006B6236" w:rsidRDefault="002E7D90" w:rsidP="002E7D9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C1E4E" w14:textId="50DC52D5" w:rsidR="002E7D90" w:rsidRPr="002E7D90" w:rsidRDefault="0053057E" w:rsidP="009B257E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1E016831" wp14:editId="70ADA693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27" name="Text Box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64CF9A" w14:textId="77777777" w:rsidR="002E7D90" w:rsidRPr="006B6236" w:rsidRDefault="002E7D90" w:rsidP="002E7D9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16831" id="Text Box 328" o:spid="_x0000_s1063" type="#_x0000_t202" style="position:absolute;left:0;text-align:left;margin-left:2.1pt;margin-top:.3pt;width:21.2pt;height:18.9pt;z-index:25168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2a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564CF9A" w14:textId="77777777" w:rsidR="002E7D90" w:rsidRPr="006B6236" w:rsidRDefault="002E7D90" w:rsidP="002E7D9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15ADF242" w14:textId="77777777" w:rsidR="005E6D01" w:rsidRPr="001B5BF9" w:rsidRDefault="005E6D01" w:rsidP="00F51068">
      <w:pPr>
        <w:jc w:val="both"/>
        <w:rPr>
          <w:sz w:val="18"/>
          <w:szCs w:val="18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03"/>
        <w:gridCol w:w="1235"/>
        <w:gridCol w:w="1632"/>
        <w:gridCol w:w="1630"/>
        <w:gridCol w:w="1667"/>
        <w:gridCol w:w="1620"/>
        <w:gridCol w:w="681"/>
        <w:gridCol w:w="681"/>
      </w:tblGrid>
      <w:tr w:rsidR="007F3F8F" w:rsidRPr="008F7102" w14:paraId="0C5E5F69" w14:textId="77777777" w:rsidTr="00645429">
        <w:trPr>
          <w:trHeight w:val="340"/>
          <w:tblHeader/>
        </w:trPr>
        <w:tc>
          <w:tcPr>
            <w:tcW w:w="213" w:type="pct"/>
            <w:shd w:val="clear" w:color="auto" w:fill="D9D9D9"/>
            <w:vAlign w:val="center"/>
          </w:tcPr>
          <w:p w14:paraId="4D33869F" w14:textId="77777777" w:rsidR="007F3F8F" w:rsidRPr="00E55D60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7" w:type="pct"/>
            <w:gridSpan w:val="7"/>
            <w:shd w:val="clear" w:color="auto" w:fill="D9D9D9"/>
            <w:vAlign w:val="center"/>
          </w:tcPr>
          <w:p w14:paraId="4CC067E3" w14:textId="77777777" w:rsidR="007F3F8F" w:rsidRPr="00521988" w:rsidRDefault="007F3F8F" w:rsidP="00645429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7F3F8F" w:rsidRPr="008F7102" w14:paraId="1D8405F1" w14:textId="77777777" w:rsidTr="00645429">
        <w:trPr>
          <w:trHeight w:val="340"/>
          <w:tblHeader/>
        </w:trPr>
        <w:tc>
          <w:tcPr>
            <w:tcW w:w="213" w:type="pct"/>
            <w:shd w:val="clear" w:color="auto" w:fill="D9D9D9"/>
            <w:vAlign w:val="center"/>
          </w:tcPr>
          <w:p w14:paraId="1B7F00DC" w14:textId="77777777" w:rsidR="007F3F8F" w:rsidRPr="00E55D60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</w:p>
        </w:tc>
        <w:tc>
          <w:tcPr>
            <w:tcW w:w="4787" w:type="pct"/>
            <w:gridSpan w:val="7"/>
            <w:shd w:val="clear" w:color="auto" w:fill="D9D9D9"/>
            <w:vAlign w:val="center"/>
          </w:tcPr>
          <w:p w14:paraId="7250B6DC" w14:textId="77777777" w:rsidR="007F3F8F" w:rsidRPr="00634114" w:rsidRDefault="007F3F8F" w:rsidP="00645429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Aeroplane Type Designation</w:t>
            </w:r>
          </w:p>
        </w:tc>
      </w:tr>
      <w:tr w:rsidR="007F3F8F" w:rsidRPr="008F7102" w14:paraId="27892824" w14:textId="77777777" w:rsidTr="00645429">
        <w:trPr>
          <w:trHeight w:val="340"/>
          <w:tblHeader/>
        </w:trPr>
        <w:tc>
          <w:tcPr>
            <w:tcW w:w="213" w:type="pct"/>
            <w:vMerge w:val="restart"/>
            <w:shd w:val="clear" w:color="auto" w:fill="DAEEF3"/>
            <w:vAlign w:val="center"/>
          </w:tcPr>
          <w:p w14:paraId="6CE4B74E" w14:textId="77777777" w:rsidR="007F3F8F" w:rsidRPr="00B03F27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1.</w:t>
            </w: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1D59137D" w14:textId="77777777" w:rsidR="007F3F8F" w:rsidRPr="007F3F8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7F3F8F">
              <w:rPr>
                <w:rFonts w:ascii="Times New Roman" w:hAnsi="Times New Roman"/>
                <w:sz w:val="20"/>
                <w:lang w:eastAsia="bg-BG"/>
              </w:rPr>
              <w:t>RNAV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(RNP-10)</w:t>
            </w:r>
            <w:r w:rsidRPr="007F3F8F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6D7A7D">
              <w:rPr>
                <w:rFonts w:ascii="Times New Roman" w:hAnsi="Times New Roman"/>
                <w:sz w:val="20"/>
                <w:lang w:eastAsia="bg-BG"/>
              </w:rPr>
              <w:t xml:space="preserve">( RNP-4 for NAT HLA) </w:t>
            </w:r>
            <w:r w:rsidRPr="007F3F8F">
              <w:rPr>
                <w:rFonts w:ascii="Times New Roman" w:hAnsi="Times New Roman"/>
                <w:sz w:val="20"/>
                <w:lang w:eastAsia="bg-BG"/>
              </w:rPr>
              <w:t xml:space="preserve">type design approval is reflected in: 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7D4D6877" w14:textId="77777777" w:rsidR="007F3F8F" w:rsidRPr="00654A87" w:rsidRDefault="007F3F8F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1DAD9711" w14:textId="77777777" w:rsidR="007F3F8F" w:rsidRPr="00654A87" w:rsidRDefault="007F3F8F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7F3F8F" w:rsidRPr="008F7102" w14:paraId="134550C6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53D5B30F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48433950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5FA9D5C" w14:textId="003DBEFA" w:rsidR="007F3F8F" w:rsidRPr="00864E2F" w:rsidRDefault="0053057E" w:rsidP="0064542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706DCA5" wp14:editId="4C15ED4F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26" name="Text Box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3D123F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6DCA5" id="Text Box 297" o:spid="_x0000_s1064" type="#_x0000_t202" style="position:absolute;margin-left:1pt;margin-top:0;width:21.2pt;height:18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p7HgIAAEEEAAAOAAAAZHJzL2Uyb0RvYy54bWysU9tu2zAMfR+wfxD0vthJsz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63D123F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A73B076" w14:textId="01C65C0D" w:rsidR="007F3F8F" w:rsidRPr="00864E2F" w:rsidRDefault="0053057E" w:rsidP="00645429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4B6C4D" wp14:editId="0ADAAA5D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700" t="13335" r="13335" b="13335"/>
                      <wp:wrapSquare wrapText="bothSides"/>
                      <wp:docPr id="25" name="Text Box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532517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B6C4D" id="Text Box 298" o:spid="_x0000_s1065" type="#_x0000_t202" style="position:absolute;margin-left:1.1pt;margin-top:.5pt;width:21.2pt;height:18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7532517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7C6E536F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65386E5B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40EE7C44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18220310" w14:textId="69D26B2D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1868EF3" wp14:editId="38713386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7620" t="12700" r="8890" b="13970"/>
                      <wp:wrapSquare wrapText="bothSides"/>
                      <wp:docPr id="24" name="Text Box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19C835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68EF3" id="Text Box 299" o:spid="_x0000_s1066" type="#_x0000_t202" style="position:absolute;margin-left:1pt;margin-top:.55pt;width:21.2pt;height:18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tA+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Unduh5DNbQPBLPCFMf09yR0QH+5GygHq64/7ETqDgzHyxpdT1fRGZDchZvLgty&#10;8DxSn0eElQRV8cDZZK7DNCg7h3rb0U9Td1i4JX1bnbh/yurQFdSnSZLDTMVBOPfTrafJX/0C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PH60D4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6D19C835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</w:tcPr>
          <w:p w14:paraId="6BDC45CA" w14:textId="169BCFE1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226FD55" wp14:editId="650547AE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700" t="12700" r="13335" b="13970"/>
                      <wp:wrapSquare wrapText="bothSides"/>
                      <wp:docPr id="23" name="Text Box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15C9E4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6FD55" id="Text Box 300" o:spid="_x0000_s1067" type="#_x0000_t202" style="position:absolute;margin-left:1.1pt;margin-top:.55pt;width:21.2pt;height:18.9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XS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515C9E4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30327360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2F83CFAC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6EC2C72F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41603DC6" w14:textId="5BA22212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CD185DD" wp14:editId="00230C79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7620" t="11430" r="8890" b="15240"/>
                      <wp:wrapSquare wrapText="bothSides"/>
                      <wp:docPr id="22" name="Text Box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20A8301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185DD" id="Text Box 301" o:spid="_x0000_s1068" type="#_x0000_t202" style="position:absolute;margin-left:1pt;margin-top:.55pt;width:21.2pt;height:18.9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PBhSzw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720A8301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</w:tcPr>
          <w:p w14:paraId="242EBDC2" w14:textId="44E28689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D093CE9" wp14:editId="093B596E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7620" t="11430" r="8890" b="15240"/>
                      <wp:wrapSquare wrapText="bothSides"/>
                      <wp:docPr id="21" name="Text Box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F2F31C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93CE9" id="Text Box 302" o:spid="_x0000_s1069" type="#_x0000_t202" style="position:absolute;margin-left:.7pt;margin-top:.55pt;width:21.2pt;height:18.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FAvvtA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9F2F31C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12F14861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1A80F0AF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5F9E3600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538A8254" w14:textId="4FB7C8E1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6729760" wp14:editId="3311DF7F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7620" t="10160" r="8890" b="6985"/>
                      <wp:wrapSquare wrapText="bothSides"/>
                      <wp:docPr id="20" name="Text Box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A64CC7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29760" id="Text Box 303" o:spid="_x0000_s1070" type="#_x0000_t202" style="position:absolute;margin-left:1pt;margin-top:.55pt;width:21.2pt;height:18.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PPM5zs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57A64CC7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</w:tcPr>
          <w:p w14:paraId="03B6B2AD" w14:textId="081D07EC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5262AD3" wp14:editId="6A70E563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335" t="10160" r="12700" b="6985"/>
                      <wp:wrapSquare wrapText="bothSides"/>
                      <wp:docPr id="19" name="Text Box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EA7C569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62AD3" id="Text Box 304" o:spid="_x0000_s1071" type="#_x0000_t202" style="position:absolute;margin-left:.4pt;margin-top:.55pt;width:21.2pt;height:18.9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EA7C569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52CA3656" w14:textId="77777777" w:rsidTr="007F3F8F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4D726730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pct"/>
            <w:shd w:val="clear" w:color="auto" w:fill="DAEEF3"/>
            <w:vAlign w:val="center"/>
          </w:tcPr>
          <w:p w14:paraId="38ED6DE3" w14:textId="77777777" w:rsidR="007F3F8F" w:rsidRPr="00864E2F" w:rsidRDefault="007F3F8F" w:rsidP="007F3F8F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454" w:type="pct"/>
            <w:gridSpan w:val="4"/>
            <w:shd w:val="clear" w:color="auto" w:fill="auto"/>
            <w:vAlign w:val="center"/>
          </w:tcPr>
          <w:p w14:paraId="079D61F4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3BC381DE" w14:textId="699C1AA4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4459853" wp14:editId="1AB9EBE9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7620" t="8890" r="8890" b="8255"/>
                      <wp:wrapSquare wrapText="bothSides"/>
                      <wp:docPr id="18" name="Text Box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5B34A39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59853" id="Text Box 305" o:spid="_x0000_s1072" type="#_x0000_t202" style="position:absolute;margin-left:1pt;margin-top:.55pt;width:21.2pt;height:18.9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yV3w5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5B34A39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</w:tcPr>
          <w:p w14:paraId="5659EC47" w14:textId="56AE0189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CF1806B" wp14:editId="31CE6964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7620" t="8890" r="8890" b="8255"/>
                      <wp:wrapSquare wrapText="bothSides"/>
                      <wp:docPr id="17" name="Text Box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2FDF34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1806B" id="Text Box 306" o:spid="_x0000_s1073" type="#_x0000_t202" style="position:absolute;margin-left:.7pt;margin-top:.55pt;width:21.2pt;height:18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FIZidU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62FDF34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72022223" w14:textId="77777777" w:rsidTr="00645429">
        <w:trPr>
          <w:trHeight w:val="340"/>
          <w:tblHeader/>
        </w:trPr>
        <w:tc>
          <w:tcPr>
            <w:tcW w:w="213" w:type="pct"/>
            <w:vMerge w:val="restart"/>
            <w:shd w:val="clear" w:color="auto" w:fill="DAEEF3"/>
            <w:vAlign w:val="center"/>
          </w:tcPr>
          <w:p w14:paraId="32935337" w14:textId="77777777" w:rsidR="007F3F8F" w:rsidRPr="00B03F27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2.</w:t>
            </w:r>
          </w:p>
          <w:p w14:paraId="58EC33E1" w14:textId="77777777" w:rsidR="007F3F8F" w:rsidRPr="00656879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788F22D7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Eligibility for referenced Aeroplane Serial Number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263885B9" w14:textId="77777777" w:rsidR="007F3F8F" w:rsidRPr="00654A87" w:rsidRDefault="007F3F8F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616EC82C" w14:textId="77777777" w:rsidR="007F3F8F" w:rsidRPr="00654A87" w:rsidRDefault="007F3F8F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7F3F8F" w:rsidRPr="008F7102" w14:paraId="7C522429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56E496F8" w14:textId="77777777" w:rsidR="007F3F8F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1A80847C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Do you comply with the titles and numbers of all modifications, in addition and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64E2F">
              <w:rPr>
                <w:rFonts w:ascii="Times New Roman" w:hAnsi="Times New Roman"/>
                <w:sz w:val="20"/>
                <w:lang w:eastAsia="bg-BG"/>
              </w:rPr>
              <w:t>changes which were made in order to substantiate the incorporation of the CMP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64E2F">
              <w:rPr>
                <w:rFonts w:ascii="Times New Roman" w:hAnsi="Times New Roman"/>
                <w:sz w:val="20"/>
                <w:lang w:eastAsia="bg-BG"/>
              </w:rPr>
              <w:t>standard in the aeroplane</w:t>
            </w:r>
          </w:p>
        </w:tc>
        <w:tc>
          <w:tcPr>
            <w:tcW w:w="338" w:type="pct"/>
            <w:shd w:val="clear" w:color="auto" w:fill="auto"/>
          </w:tcPr>
          <w:p w14:paraId="4F673B19" w14:textId="6B6CDCB1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17D861AA" wp14:editId="0E659E0C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7620" t="7620" r="8890" b="9525"/>
                      <wp:wrapSquare wrapText="bothSides"/>
                      <wp:docPr id="16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664A0AA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861AA" id="Text Box 267" o:spid="_x0000_s1074" type="#_x0000_t202" style="position:absolute;margin-left:1pt;margin-top:.55pt;width:21.2pt;height:18.9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1lr40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4664A0AA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</w:tcPr>
          <w:p w14:paraId="465314CF" w14:textId="0512F056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63277399" wp14:editId="11625992">
                      <wp:simplePos x="0" y="0"/>
                      <wp:positionH relativeFrom="margin">
                        <wp:posOffset>3175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1430" t="7620" r="14605" b="9525"/>
                      <wp:wrapSquare wrapText="bothSides"/>
                      <wp:docPr id="15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9AE4D4C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77399" id="Text Box 268" o:spid="_x0000_s1075" type="#_x0000_t202" style="position:absolute;margin-left:.25pt;margin-top:.55pt;width:21.2pt;height:18.9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9AE4D4C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517E62F4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7642265D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62C6A629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CMP compliance list is established</w:t>
            </w:r>
          </w:p>
        </w:tc>
        <w:tc>
          <w:tcPr>
            <w:tcW w:w="338" w:type="pct"/>
            <w:shd w:val="clear" w:color="auto" w:fill="auto"/>
          </w:tcPr>
          <w:p w14:paraId="79E14DC8" w14:textId="0E461C43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B8AA14D" wp14:editId="63E9754E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7620" t="7620" r="8890" b="9525"/>
                      <wp:wrapSquare wrapText="bothSides"/>
                      <wp:docPr id="14" name="Text Box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3667CB9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AA14D" id="Text Box 269" o:spid="_x0000_s1076" type="#_x0000_t202" style="position:absolute;margin-left:1pt;margin-top:.55pt;width:21.2pt;height:18.9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Fes6ug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53667CB9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</w:tcPr>
          <w:p w14:paraId="5371D828" w14:textId="3AE59BA9" w:rsidR="007F3F8F" w:rsidRPr="00864E2F" w:rsidRDefault="0053057E" w:rsidP="00645429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105AF652" wp14:editId="5277041D">
                      <wp:simplePos x="0" y="0"/>
                      <wp:positionH relativeFrom="margin">
                        <wp:posOffset>3175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1430" t="7620" r="14605" b="9525"/>
                      <wp:wrapSquare wrapText="bothSides"/>
                      <wp:docPr id="13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25C698" w14:textId="77777777" w:rsidR="007F3F8F" w:rsidRPr="006B6236" w:rsidRDefault="007F3F8F" w:rsidP="007F3F8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AF652" id="Text Box 270" o:spid="_x0000_s1077" type="#_x0000_t202" style="position:absolute;margin-left:.25pt;margin-top:.55pt;width:21.2pt;height:18.9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725C698" w14:textId="77777777" w:rsidR="007F3F8F" w:rsidRPr="006B6236" w:rsidRDefault="007F3F8F" w:rsidP="007F3F8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09FDA8A4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78A6FE1C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396F5F59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System Eligibility for referenced Aeroplane Serial Number</w:t>
            </w:r>
          </w:p>
        </w:tc>
        <w:tc>
          <w:tcPr>
            <w:tcW w:w="677" w:type="pct"/>
            <w:gridSpan w:val="2"/>
            <w:shd w:val="clear" w:color="auto" w:fill="auto"/>
          </w:tcPr>
          <w:p w14:paraId="00A9B7D2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35EE6739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633B5BA4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pct"/>
            <w:gridSpan w:val="5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77379388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System manufacturer / model </w:t>
            </w:r>
            <w:r w:rsidRPr="005E6D01">
              <w:rPr>
                <w:rFonts w:ascii="Times New Roman" w:hAnsi="Times New Roman"/>
                <w:sz w:val="20"/>
                <w:lang w:eastAsia="bg-BG"/>
              </w:rPr>
              <w:t xml:space="preserve">installed (e.g. </w:t>
            </w:r>
            <w:r w:rsidR="005E6D01" w:rsidRPr="005E6D01">
              <w:rPr>
                <w:rFonts w:ascii="Times New Roman" w:hAnsi="Times New Roman"/>
                <w:sz w:val="20"/>
                <w:lang w:eastAsia="bg-BG"/>
              </w:rPr>
              <w:t>Flight Management System (FMS)):</w:t>
            </w:r>
          </w:p>
        </w:tc>
        <w:tc>
          <w:tcPr>
            <w:tcW w:w="677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A23AE9C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7B3A8CE3" w14:textId="77777777" w:rsidTr="00645429">
        <w:trPr>
          <w:trHeight w:val="340"/>
          <w:tblHeader/>
        </w:trPr>
        <w:tc>
          <w:tcPr>
            <w:tcW w:w="213" w:type="pct"/>
            <w:vMerge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15FAB34D" w14:textId="77777777" w:rsidR="007F3F8F" w:rsidRPr="00B03F27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</w:p>
        </w:tc>
        <w:tc>
          <w:tcPr>
            <w:tcW w:w="2378" w:type="pct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4DBD5049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Make</w:t>
            </w:r>
          </w:p>
        </w:tc>
        <w:tc>
          <w:tcPr>
            <w:tcW w:w="2410" w:type="pct"/>
            <w:gridSpan w:val="4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DED03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270C79FA" w14:textId="77777777" w:rsidTr="00645429">
        <w:trPr>
          <w:trHeight w:val="340"/>
          <w:tblHeader/>
        </w:trPr>
        <w:tc>
          <w:tcPr>
            <w:tcW w:w="213" w:type="pct"/>
            <w:vMerge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103BE9F6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8" w:type="pct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658B41D4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Model</w:t>
            </w:r>
          </w:p>
        </w:tc>
        <w:tc>
          <w:tcPr>
            <w:tcW w:w="2410" w:type="pct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95C73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385AE30E" w14:textId="77777777" w:rsidTr="00645429">
        <w:trPr>
          <w:trHeight w:val="340"/>
          <w:tblHeader/>
        </w:trPr>
        <w:tc>
          <w:tcPr>
            <w:tcW w:w="213" w:type="pct"/>
            <w:vMerge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24B02943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8" w:type="pct"/>
            <w:gridSpan w:val="3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152BC715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TSO</w:t>
            </w:r>
          </w:p>
        </w:tc>
        <w:tc>
          <w:tcPr>
            <w:tcW w:w="2410" w:type="pct"/>
            <w:gridSpan w:val="4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13F01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0730096B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11C553D3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8" w:type="pct"/>
            <w:gridSpan w:val="3"/>
            <w:tcBorders>
              <w:top w:val="single" w:sz="8" w:space="0" w:color="auto"/>
              <w:bottom w:val="dotted" w:sz="4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5A2D80EB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Make</w:t>
            </w:r>
          </w:p>
        </w:tc>
        <w:tc>
          <w:tcPr>
            <w:tcW w:w="2410" w:type="pct"/>
            <w:gridSpan w:val="4"/>
            <w:tcBorders>
              <w:top w:val="single" w:sz="8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B7AB36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2741BC89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58E5F655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8" w:type="pct"/>
            <w:gridSpan w:val="3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0927F805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Model</w:t>
            </w:r>
          </w:p>
        </w:tc>
        <w:tc>
          <w:tcPr>
            <w:tcW w:w="2410" w:type="pct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6282D3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72B87502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1FEA8C1E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8" w:type="pct"/>
            <w:gridSpan w:val="3"/>
            <w:tcBorders>
              <w:top w:val="dotted" w:sz="4" w:space="0" w:color="auto"/>
              <w:bottom w:val="single" w:sz="8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040E2528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TSO</w:t>
            </w:r>
          </w:p>
        </w:tc>
        <w:tc>
          <w:tcPr>
            <w:tcW w:w="2410" w:type="pct"/>
            <w:gridSpan w:val="4"/>
            <w:tcBorders>
              <w:top w:val="dotted" w:sz="4" w:space="0" w:color="auto"/>
              <w:left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B4233C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1D649EBA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296DC11E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8" w:type="pct"/>
            <w:gridSpan w:val="3"/>
            <w:tcBorders>
              <w:bottom w:val="dotted" w:sz="4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72966B3F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Make</w:t>
            </w:r>
          </w:p>
        </w:tc>
        <w:tc>
          <w:tcPr>
            <w:tcW w:w="2410" w:type="pct"/>
            <w:gridSpan w:val="4"/>
            <w:tcBorders>
              <w:left w:val="single" w:sz="6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9D3771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2147B0D2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382A13A5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8" w:type="pct"/>
            <w:gridSpan w:val="3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4140851F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Model</w:t>
            </w:r>
          </w:p>
        </w:tc>
        <w:tc>
          <w:tcPr>
            <w:tcW w:w="2410" w:type="pct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FCA7B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71F91B17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56571D7D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8" w:type="pct"/>
            <w:gridSpan w:val="3"/>
            <w:tcBorders>
              <w:top w:val="dotted" w:sz="4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67131CE6" w14:textId="77777777" w:rsidR="007F3F8F" w:rsidRPr="00864E2F" w:rsidRDefault="007F3F8F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TSO</w:t>
            </w:r>
          </w:p>
        </w:tc>
        <w:tc>
          <w:tcPr>
            <w:tcW w:w="2410" w:type="pct"/>
            <w:gridSpan w:val="4"/>
            <w:tcBorders>
              <w:top w:val="dotted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6348913F" w14:textId="77777777" w:rsidR="007F3F8F" w:rsidRPr="00864E2F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7F3F8F" w:rsidRPr="008F7102" w14:paraId="0C9B01C2" w14:textId="77777777" w:rsidTr="00645429">
        <w:trPr>
          <w:trHeight w:val="340"/>
          <w:tblHeader/>
        </w:trPr>
        <w:tc>
          <w:tcPr>
            <w:tcW w:w="213" w:type="pct"/>
            <w:vMerge w:val="restart"/>
            <w:shd w:val="clear" w:color="auto" w:fill="DAEEF3"/>
            <w:vAlign w:val="center"/>
          </w:tcPr>
          <w:p w14:paraId="7C912F32" w14:textId="77777777" w:rsidR="007F3F8F" w:rsidRPr="00B03F27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  <w:lang w:val="bg-BG"/>
              </w:rPr>
              <w:t>.</w:t>
            </w:r>
          </w:p>
        </w:tc>
        <w:tc>
          <w:tcPr>
            <w:tcW w:w="4787" w:type="pct"/>
            <w:gridSpan w:val="7"/>
            <w:shd w:val="clear" w:color="auto" w:fill="DAEEF3"/>
            <w:vAlign w:val="center"/>
          </w:tcPr>
          <w:p w14:paraId="68CC9C74" w14:textId="77777777" w:rsidR="007F3F8F" w:rsidRPr="00D501FD" w:rsidRDefault="007F3F8F" w:rsidP="005E6D0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The </w:t>
            </w:r>
            <w:r w:rsidR="005E6D01">
              <w:rPr>
                <w:rFonts w:ascii="Times New Roman" w:hAnsi="Times New Roman"/>
                <w:sz w:val="20"/>
                <w:lang w:eastAsia="bg-BG"/>
              </w:rPr>
              <w:t>MNPS/RNP-10</w:t>
            </w: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</w:t>
            </w:r>
          </w:p>
        </w:tc>
      </w:tr>
      <w:tr w:rsidR="007F3F8F" w:rsidRPr="008F7102" w14:paraId="7C24F430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319F2D5E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8" w:type="pct"/>
            <w:gridSpan w:val="2"/>
            <w:shd w:val="clear" w:color="auto" w:fill="DAEEF3"/>
            <w:vAlign w:val="center"/>
          </w:tcPr>
          <w:p w14:paraId="429C4A56" w14:textId="6B5E88F2" w:rsidR="007F3F8F" w:rsidRPr="00530461" w:rsidRDefault="007F3F8F" w:rsidP="0064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530461">
              <w:rPr>
                <w:rFonts w:ascii="Times New Roman" w:hAnsi="Times New Roman"/>
                <w:lang w:eastAsia="bg-BG"/>
              </w:rPr>
              <w:t xml:space="preserve">Type design </w:t>
            </w:r>
            <w:r w:rsidR="0053057E" w:rsidRPr="00530461">
              <w:rPr>
                <w:rFonts w:ascii="Times New Roman" w:hAnsi="Times New Roman"/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0CA85845" wp14:editId="3D972B22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-5715</wp:posOffset>
                      </wp:positionV>
                      <wp:extent cx="269240" cy="240030"/>
                      <wp:effectExtent l="11430" t="9525" r="14605" b="7620"/>
                      <wp:wrapSquare wrapText="bothSides"/>
                      <wp:docPr id="12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7B3E1E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85845" id="Text Box 271" o:spid="_x0000_s1078" type="#_x0000_t202" style="position:absolute;margin-left:3.5pt;margin-top:-.45pt;width:21.2pt;height:18.9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187B3E1E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39" w:type="pct"/>
            <w:gridSpan w:val="2"/>
            <w:shd w:val="clear" w:color="auto" w:fill="DAEEF3"/>
            <w:vAlign w:val="center"/>
          </w:tcPr>
          <w:p w14:paraId="00DCA142" w14:textId="0F7E4CA4" w:rsidR="007F3F8F" w:rsidRPr="00530461" w:rsidRDefault="007F3F8F" w:rsidP="00645429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CAA STC</w:t>
            </w:r>
            <w:r w:rsidR="0053057E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14F168D" wp14:editId="13D28D2A">
                      <wp:simplePos x="0" y="0"/>
                      <wp:positionH relativeFrom="margin">
                        <wp:posOffset>64135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2065" t="14605" r="13970" b="12065"/>
                      <wp:wrapSquare wrapText="bothSides"/>
                      <wp:docPr id="11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A8A601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F168D" id="Text Box 274" o:spid="_x0000_s1079" type="#_x0000_t202" style="position:absolute;margin-left:5.05pt;margin-top:.7pt;width:21.2pt;height:18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QG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8A8A601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  <w:tc>
          <w:tcPr>
            <w:tcW w:w="1531" w:type="pct"/>
            <w:gridSpan w:val="3"/>
            <w:shd w:val="clear" w:color="auto" w:fill="DAEEF3"/>
            <w:vAlign w:val="center"/>
          </w:tcPr>
          <w:p w14:paraId="2B23168D" w14:textId="694C2B47" w:rsidR="007F3F8F" w:rsidRPr="00530461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FAA STC</w:t>
            </w:r>
            <w:r w:rsidR="0053057E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220DDA3" wp14:editId="2CB650F2">
                      <wp:simplePos x="0" y="0"/>
                      <wp:positionH relativeFrom="margin">
                        <wp:posOffset>90805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9525" t="7620" r="6985" b="9525"/>
                      <wp:wrapSquare wrapText="bothSides"/>
                      <wp:docPr id="10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6331F9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0DDA3" id="Text Box 276" o:spid="_x0000_s1080" type="#_x0000_t202" style="position:absolute;margin-left:7.15pt;margin-top:.9pt;width:21.2pt;height:18.9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3t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7B6331F9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</w:tr>
      <w:tr w:rsidR="007F3F8F" w:rsidRPr="008F7102" w14:paraId="27CAE76C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30B8E065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8" w:type="pct"/>
            <w:gridSpan w:val="2"/>
            <w:shd w:val="clear" w:color="auto" w:fill="DAEEF3"/>
            <w:vAlign w:val="center"/>
          </w:tcPr>
          <w:p w14:paraId="3F8543CE" w14:textId="747C2675" w:rsidR="007F3F8F" w:rsidRPr="00530461" w:rsidRDefault="003F70DD" w:rsidP="00645429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3F70DD">
              <w:rPr>
                <w:rFonts w:ascii="Times New Roman" w:hAnsi="Times New Roman"/>
                <w:szCs w:val="22"/>
                <w:lang w:eastAsia="bg-BG"/>
              </w:rPr>
              <w:t>EASA</w:t>
            </w:r>
            <w:r w:rsidR="007F3F8F" w:rsidRPr="00530461">
              <w:rPr>
                <w:rFonts w:ascii="Times New Roman" w:hAnsi="Times New Roman"/>
                <w:szCs w:val="22"/>
                <w:lang w:eastAsia="bg-BG"/>
              </w:rPr>
              <w:t xml:space="preserve"> STC</w:t>
            </w:r>
            <w:r w:rsidR="0053057E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1E39BD2" wp14:editId="38E99815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-13970</wp:posOffset>
                      </wp:positionV>
                      <wp:extent cx="269240" cy="240030"/>
                      <wp:effectExtent l="11430" t="10160" r="14605" b="6985"/>
                      <wp:wrapSquare wrapText="bothSides"/>
                      <wp:docPr id="9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4251D6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39BD2" id="Text Box 272" o:spid="_x0000_s1081" type="#_x0000_t202" style="position:absolute;margin-left:3.5pt;margin-top:-1.1pt;width:21.2pt;height:18.9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" strokeweight="1pt">
                      <v:shadow color="#868686" offset="-1pt,1pt"/>
                      <v:textbox>
                        <w:txbxContent>
                          <w:p w14:paraId="1C4251D6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39" w:type="pct"/>
            <w:gridSpan w:val="2"/>
            <w:shd w:val="clear" w:color="auto" w:fill="DAEEF3"/>
            <w:vAlign w:val="center"/>
          </w:tcPr>
          <w:p w14:paraId="768709C1" w14:textId="61DBC818" w:rsidR="007F3F8F" w:rsidRPr="00530461" w:rsidRDefault="0053057E" w:rsidP="00645429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3DD8675" wp14:editId="561795D4">
                      <wp:simplePos x="0" y="0"/>
                      <wp:positionH relativeFrom="margin">
                        <wp:posOffset>64770</wp:posOffset>
                      </wp:positionH>
                      <wp:positionV relativeFrom="margin">
                        <wp:posOffset>14605</wp:posOffset>
                      </wp:positionV>
                      <wp:extent cx="269240" cy="240030"/>
                      <wp:effectExtent l="12700" t="10160" r="13335" b="6985"/>
                      <wp:wrapSquare wrapText="bothSides"/>
                      <wp:docPr id="8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29C9D4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D8675" id="Text Box 275" o:spid="_x0000_s1082" type="#_x0000_t202" style="position:absolute;margin-left:5.1pt;margin-top:1.15pt;width:21.2pt;height:18.9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bv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929C9D4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7F3F8F" w:rsidRPr="00530461">
              <w:rPr>
                <w:rFonts w:ascii="Times New Roman" w:hAnsi="Times New Roman"/>
                <w:szCs w:val="22"/>
                <w:lang w:eastAsia="bg-BG"/>
              </w:rPr>
              <w:t xml:space="preserve"> CAA Major Modification</w:t>
            </w:r>
          </w:p>
        </w:tc>
        <w:tc>
          <w:tcPr>
            <w:tcW w:w="1531" w:type="pct"/>
            <w:gridSpan w:val="3"/>
            <w:shd w:val="clear" w:color="auto" w:fill="DAEEF3"/>
            <w:vAlign w:val="center"/>
          </w:tcPr>
          <w:p w14:paraId="358E1BBD" w14:textId="125A7799" w:rsidR="007F3F8F" w:rsidRPr="00530461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Service Bulletin</w:t>
            </w:r>
            <w:r w:rsidR="0053057E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47BEEB4" wp14:editId="6A8884C5">
                      <wp:simplePos x="0" y="0"/>
                      <wp:positionH relativeFrom="margin">
                        <wp:posOffset>88265</wp:posOffset>
                      </wp:positionH>
                      <wp:positionV relativeFrom="margin">
                        <wp:posOffset>-11430</wp:posOffset>
                      </wp:positionV>
                      <wp:extent cx="269240" cy="240030"/>
                      <wp:effectExtent l="6985" t="12700" r="9525" b="13970"/>
                      <wp:wrapSquare wrapText="bothSides"/>
                      <wp:docPr id="7" name="Text Box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BEB3BA7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BEEB4" id="Text Box 277" o:spid="_x0000_s1083" type="#_x0000_t202" style="position:absolute;margin-left:6.95pt;margin-top:-.9pt;width:21.2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MDHg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4BEB3BA7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6AEABF94" w14:textId="77777777" w:rsidTr="00645429">
        <w:trPr>
          <w:trHeight w:val="340"/>
          <w:tblHeader/>
        </w:trPr>
        <w:tc>
          <w:tcPr>
            <w:tcW w:w="213" w:type="pct"/>
            <w:vMerge/>
            <w:shd w:val="clear" w:color="auto" w:fill="DAEEF3"/>
            <w:vAlign w:val="center"/>
          </w:tcPr>
          <w:p w14:paraId="2E1CD1D5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8" w:type="pct"/>
            <w:gridSpan w:val="2"/>
            <w:shd w:val="clear" w:color="auto" w:fill="DAEEF3"/>
            <w:vAlign w:val="center"/>
          </w:tcPr>
          <w:p w14:paraId="22AAA9AE" w14:textId="0CA25F61" w:rsidR="007F3F8F" w:rsidRPr="00530461" w:rsidRDefault="007F3F8F" w:rsidP="00645429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other</w:t>
            </w:r>
            <w:r w:rsidR="0053057E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18142B7" wp14:editId="1EE32F82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1430" t="13335" r="14605" b="13335"/>
                      <wp:wrapSquare wrapText="bothSides"/>
                      <wp:docPr id="6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5D14A5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142B7" id="Text Box 273" o:spid="_x0000_s1084" type="#_x0000_t202" style="position:absolute;margin-left:3.5pt;margin-top:.6pt;width:21.2pt;height:18.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TiHgIAAEEEAAAOAAAAZHJzL2Uyb0RvYy54bWysU9tu2zAMfR+wfxD0vtjJ0j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35D14A5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39" w:type="pct"/>
            <w:gridSpan w:val="2"/>
            <w:shd w:val="clear" w:color="auto" w:fill="DAEEF3"/>
            <w:vAlign w:val="center"/>
          </w:tcPr>
          <w:p w14:paraId="083C2EC3" w14:textId="77777777" w:rsidR="007F3F8F" w:rsidRPr="00530461" w:rsidRDefault="007F3F8F" w:rsidP="00645429">
            <w:pPr>
              <w:pStyle w:val="NoSpacing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31" w:type="pct"/>
            <w:gridSpan w:val="3"/>
            <w:shd w:val="clear" w:color="auto" w:fill="DAEEF3"/>
            <w:vAlign w:val="center"/>
          </w:tcPr>
          <w:p w14:paraId="07DAAB50" w14:textId="77777777" w:rsidR="007F3F8F" w:rsidRPr="00530461" w:rsidRDefault="007F3F8F" w:rsidP="00645429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</w:p>
        </w:tc>
      </w:tr>
      <w:tr w:rsidR="007F3F8F" w:rsidRPr="008F7102" w14:paraId="743B7CA7" w14:textId="77777777" w:rsidTr="00645429">
        <w:trPr>
          <w:trHeight w:val="340"/>
          <w:tblHeader/>
        </w:trPr>
        <w:tc>
          <w:tcPr>
            <w:tcW w:w="4323" w:type="pct"/>
            <w:gridSpan w:val="6"/>
            <w:shd w:val="clear" w:color="auto" w:fill="D9D9D9"/>
            <w:vAlign w:val="center"/>
          </w:tcPr>
          <w:p w14:paraId="4AC46E5A" w14:textId="77777777" w:rsidR="007F3F8F" w:rsidRPr="00634114" w:rsidRDefault="007F3F8F" w:rsidP="00645429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Program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6CCA4796" w14:textId="77777777" w:rsidR="007F3F8F" w:rsidRPr="00654A87" w:rsidRDefault="007F3F8F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27293DFB" w14:textId="77777777" w:rsidR="007F3F8F" w:rsidRPr="00654A87" w:rsidRDefault="007F3F8F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7F3F8F" w:rsidRPr="008F7102" w14:paraId="01C7EEAB" w14:textId="77777777" w:rsidTr="00645429">
        <w:trPr>
          <w:trHeight w:val="340"/>
          <w:tblHeader/>
        </w:trPr>
        <w:tc>
          <w:tcPr>
            <w:tcW w:w="213" w:type="pct"/>
            <w:shd w:val="clear" w:color="auto" w:fill="DAEEF3"/>
            <w:vAlign w:val="center"/>
          </w:tcPr>
          <w:p w14:paraId="292A14E5" w14:textId="77777777" w:rsidR="007F3F8F" w:rsidRPr="008C1044" w:rsidRDefault="007F3F8F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4E706357" w14:textId="77777777" w:rsidR="007F3F8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The applicant should have an established Maintenance Program that contains all 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>MNPS/RNP-10</w:t>
            </w:r>
            <w:r w:rsidR="006D7A7D">
              <w:rPr>
                <w:rFonts w:ascii="Times New Roman" w:hAnsi="Times New Roman"/>
                <w:sz w:val="20"/>
                <w:lang w:eastAsia="bg-BG"/>
              </w:rPr>
              <w:t>/4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related maintenance requirements prescribed by manufacturer or design </w:t>
            </w:r>
            <w:r>
              <w:rPr>
                <w:rFonts w:ascii="Times New Roman" w:hAnsi="Times New Roman"/>
                <w:sz w:val="20"/>
                <w:lang w:eastAsia="bg-BG"/>
              </w:rPr>
              <w:t>organization.</w:t>
            </w:r>
          </w:p>
          <w:p w14:paraId="489FEBC1" w14:textId="77777777" w:rsidR="007F3F8F" w:rsidRPr="00530461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5E6D01">
              <w:rPr>
                <w:rFonts w:ascii="Times New Roman" w:hAnsi="Times New Roman"/>
                <w:sz w:val="20"/>
                <w:lang w:eastAsia="bg-BG"/>
              </w:rPr>
              <w:t>RNAV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 xml:space="preserve"> (MNPS/RNP-10</w:t>
            </w:r>
            <w:r w:rsidR="006D7A7D">
              <w:rPr>
                <w:rFonts w:ascii="Times New Roman" w:hAnsi="Times New Roman"/>
                <w:sz w:val="20"/>
                <w:lang w:eastAsia="bg-BG"/>
              </w:rPr>
              <w:t>/4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>)</w:t>
            </w:r>
            <w:r w:rsidR="00CF2886" w:rsidRPr="00D501FD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Maintenance Program established?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A241B36" w14:textId="1E8A7910" w:rsidR="007F3F8F" w:rsidRPr="00654A87" w:rsidRDefault="0053057E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6E9195C" wp14:editId="7D757806">
                      <wp:simplePos x="0" y="0"/>
                      <wp:positionH relativeFrom="margin">
                        <wp:posOffset>8255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12700" t="10795" r="13335" b="6350"/>
                      <wp:wrapSquare wrapText="bothSides"/>
                      <wp:docPr id="5" name="Text Box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2D9AC8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9195C" id="Text Box 253" o:spid="_x0000_s1085" type="#_x0000_t202" style="position:absolute;left:0;text-align:left;margin-left:.65pt;margin-top:.9pt;width:21.2pt;height:18.9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72D9AC8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634C721" w14:textId="72A23A27" w:rsidR="007F3F8F" w:rsidRPr="00654A87" w:rsidRDefault="0053057E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577E9EB6" wp14:editId="5EC2CF94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15240</wp:posOffset>
                      </wp:positionV>
                      <wp:extent cx="269240" cy="240030"/>
                      <wp:effectExtent l="7620" t="14605" r="8890" b="12065"/>
                      <wp:wrapSquare wrapText="bothSides"/>
                      <wp:docPr id="4" name="Text Box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51C538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E9EB6" id="Text Box 254" o:spid="_x0000_s1086" type="#_x0000_t202" style="position:absolute;left:0;text-align:left;margin-left:.7pt;margin-top:1.2pt;width:21.2pt;height:18.9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3651C538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3F8F" w:rsidRPr="008F7102" w14:paraId="5D0DC84A" w14:textId="77777777" w:rsidTr="00645429">
        <w:trPr>
          <w:trHeight w:val="340"/>
          <w:tblHeader/>
        </w:trPr>
        <w:tc>
          <w:tcPr>
            <w:tcW w:w="4323" w:type="pct"/>
            <w:gridSpan w:val="6"/>
            <w:shd w:val="clear" w:color="auto" w:fill="D9D9D9"/>
            <w:vAlign w:val="center"/>
          </w:tcPr>
          <w:p w14:paraId="6E1BDA01" w14:textId="77777777" w:rsidR="007F3F8F" w:rsidRPr="00634114" w:rsidRDefault="007F3F8F" w:rsidP="00645429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3D8747EF" w14:textId="77777777" w:rsidR="007F3F8F" w:rsidRPr="00654A87" w:rsidRDefault="007F3F8F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09DF7811" w14:textId="77777777" w:rsidR="007F3F8F" w:rsidRPr="00654A87" w:rsidRDefault="007F3F8F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7F3F8F" w:rsidRPr="008F7102" w14:paraId="3BDE3E12" w14:textId="77777777" w:rsidTr="00645429">
        <w:trPr>
          <w:trHeight w:val="340"/>
          <w:tblHeader/>
        </w:trPr>
        <w:tc>
          <w:tcPr>
            <w:tcW w:w="213" w:type="pct"/>
            <w:shd w:val="clear" w:color="auto" w:fill="DAEEF3"/>
            <w:vAlign w:val="center"/>
          </w:tcPr>
          <w:p w14:paraId="74C9ADD9" w14:textId="77777777" w:rsidR="007F3F8F" w:rsidRPr="008C1044" w:rsidRDefault="007F3F8F" w:rsidP="00645429">
            <w:pPr>
              <w:pStyle w:val="NoSpacing"/>
              <w:ind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4111" w:type="pct"/>
            <w:gridSpan w:val="5"/>
            <w:shd w:val="clear" w:color="auto" w:fill="DAEEF3"/>
            <w:vAlign w:val="center"/>
          </w:tcPr>
          <w:p w14:paraId="781F5E68" w14:textId="77777777" w:rsidR="007F3F8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The applicant should revise the relevant parts of MEL to reflect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requirements </w:t>
            </w:r>
          </w:p>
          <w:p w14:paraId="6675B04B" w14:textId="77777777" w:rsidR="007F3F8F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 w:rsidR="005E6D01">
              <w:rPr>
                <w:rFonts w:ascii="Times New Roman" w:hAnsi="Times New Roman"/>
                <w:sz w:val="20"/>
                <w:lang w:eastAsia="bg-BG"/>
              </w:rPr>
              <w:t>RNAV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 xml:space="preserve"> (MNPS/RNP-10</w:t>
            </w:r>
            <w:r w:rsidR="006D7A7D">
              <w:rPr>
                <w:rFonts w:ascii="Times New Roman" w:hAnsi="Times New Roman"/>
                <w:sz w:val="20"/>
                <w:lang w:eastAsia="bg-BG"/>
              </w:rPr>
              <w:t>/4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>)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>operations</w:t>
            </w:r>
            <w:r>
              <w:rPr>
                <w:rFonts w:ascii="Times New Roman" w:hAnsi="Times New Roman"/>
                <w:sz w:val="20"/>
                <w:lang w:eastAsia="bg-BG"/>
              </w:rPr>
              <w:t>.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4BF91878" w14:textId="77777777" w:rsidR="007F3F8F" w:rsidRPr="00530461" w:rsidRDefault="007F3F8F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E2C8AA9" w14:textId="0D5007C5" w:rsidR="007F3F8F" w:rsidRPr="00654A87" w:rsidRDefault="0053057E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F9B801D" wp14:editId="4C26F349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1430" t="10160" r="14605" b="6985"/>
                      <wp:wrapSquare wrapText="bothSides"/>
                      <wp:docPr id="3" name="Text Box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5627541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B801D" id="Text Box 278" o:spid="_x0000_s1087" type="#_x0000_t202" style="position:absolute;left:0;text-align:left;margin-left:.55pt;margin-top:.6pt;width:21.2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5627541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DD051C7" w14:textId="1CA30323" w:rsidR="007F3F8F" w:rsidRPr="00654A87" w:rsidRDefault="0053057E" w:rsidP="00645429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B8EA3C3" wp14:editId="2A51BBEC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3335" t="10160" r="12700" b="6985"/>
                      <wp:wrapSquare wrapText="bothSides"/>
                      <wp:docPr id="2" name="Text Box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D7B24B8" w14:textId="77777777" w:rsidR="007F3F8F" w:rsidRPr="006B6236" w:rsidRDefault="007F3F8F" w:rsidP="007F3F8F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EA3C3" id="Text Box 279" o:spid="_x0000_s1088" type="#_x0000_t202" style="position:absolute;left:0;text-align:left;margin-left:.4pt;margin-top:.6pt;width:21.2pt;height:18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D7B24B8" w14:textId="77777777" w:rsidR="007F3F8F" w:rsidRPr="006B6236" w:rsidRDefault="007F3F8F" w:rsidP="007F3F8F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58001F44" w14:textId="77777777" w:rsidR="008B7B8F" w:rsidRDefault="008B7B8F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5E6D01" w:rsidRPr="008F7102" w14:paraId="05C24260" w14:textId="77777777" w:rsidTr="00645429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17BC4EAB" w14:textId="77777777" w:rsidR="005E6D01" w:rsidRPr="001A0052" w:rsidRDefault="005E6D01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2E22BD3B" w14:textId="77777777" w:rsidR="005E6D01" w:rsidRPr="001A0052" w:rsidRDefault="005E6D01" w:rsidP="00645429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z w:val="20"/>
                <w:lang w:val="bg-BG"/>
              </w:rPr>
              <w:t>ТЕХНИЧЕСКО ОБСЛУЖВАНЕ</w:t>
            </w:r>
            <w:r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 w:rsidRPr="001A0052">
              <w:rPr>
                <w:rFonts w:ascii="Times New Roman" w:hAnsi="Times New Roman"/>
                <w:b/>
                <w:bCs/>
                <w:i/>
                <w:caps/>
                <w:sz w:val="20"/>
                <w:lang w:eastAsia="bg-BG"/>
              </w:rPr>
              <w:t>Maintenance</w:t>
            </w:r>
          </w:p>
        </w:tc>
      </w:tr>
      <w:tr w:rsidR="005E6D01" w:rsidRPr="008F7102" w14:paraId="268F28B7" w14:textId="77777777" w:rsidTr="00645429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08790A5C" w14:textId="77777777" w:rsidR="005E6D01" w:rsidRPr="00634114" w:rsidRDefault="005E6D01" w:rsidP="00645429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Practices and Procedures (*)</w:t>
            </w:r>
          </w:p>
        </w:tc>
      </w:tr>
      <w:tr w:rsidR="005E6D01" w:rsidRPr="008F7102" w14:paraId="74A947CF" w14:textId="77777777" w:rsidTr="00645429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5D19BE49" w14:textId="77777777" w:rsidR="005E6D01" w:rsidRPr="008514E6" w:rsidRDefault="005E6D01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The applicant must institute procedures in respect of continuing airworthiness practices for 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>MNPS/RNP-10</w:t>
            </w:r>
            <w:r w:rsidR="006D7A7D">
              <w:rPr>
                <w:rFonts w:ascii="Times New Roman" w:hAnsi="Times New Roman"/>
                <w:sz w:val="20"/>
                <w:lang w:eastAsia="bg-BG"/>
              </w:rPr>
              <w:t>/4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. 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3FA5CD23" w14:textId="77777777" w:rsidR="005E6D01" w:rsidRPr="008514E6" w:rsidRDefault="005E6D01" w:rsidP="0064542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56BB90A7" w14:textId="77777777" w:rsidR="005E6D01" w:rsidRPr="001A0052" w:rsidRDefault="005E6D01" w:rsidP="00645429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5E6D01" w:rsidRPr="008F7102" w14:paraId="6DE5447A" w14:textId="77777777" w:rsidTr="00645429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1D34B4AE" w14:textId="77777777" w:rsidR="005E6D01" w:rsidRPr="008514E6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A044105" w14:textId="77777777" w:rsidR="005E6D01" w:rsidRPr="008514E6" w:rsidRDefault="005E6D01" w:rsidP="00CF2886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of 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>RNAV (MNPS/RNP-10</w:t>
            </w:r>
            <w:r w:rsidR="006D7A7D">
              <w:rPr>
                <w:rFonts w:ascii="Times New Roman" w:hAnsi="Times New Roman"/>
                <w:sz w:val="20"/>
                <w:lang w:eastAsia="bg-BG"/>
              </w:rPr>
              <w:t>/4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>)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equipment (adherence to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manufacturer’s maintenance instructions,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modification procedures, repair procedures,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calibration policy, </w:t>
            </w:r>
            <w:r w:rsidR="00CF2886">
              <w:rPr>
                <w:rFonts w:ascii="Times New Roman" w:hAnsi="Times New Roman"/>
                <w:sz w:val="20"/>
                <w:lang w:eastAsia="bg-BG"/>
              </w:rPr>
              <w:t>RNAV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maintenance practices,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handling of on-board systems, etc.).</w:t>
            </w:r>
          </w:p>
        </w:tc>
        <w:tc>
          <w:tcPr>
            <w:tcW w:w="2247" w:type="pct"/>
            <w:shd w:val="clear" w:color="auto" w:fill="auto"/>
          </w:tcPr>
          <w:p w14:paraId="603F0D12" w14:textId="77777777" w:rsidR="005E6D01" w:rsidRPr="008029F6" w:rsidRDefault="005E6D01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5E6D01" w:rsidRPr="008F7102" w14:paraId="190EB53F" w14:textId="77777777" w:rsidTr="00645429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0F80ED77" w14:textId="77777777" w:rsidR="005E6D01" w:rsidRPr="008514E6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6022AC7F" w14:textId="77777777" w:rsidR="005E6D01" w:rsidRPr="008514E6" w:rsidRDefault="005E6D01" w:rsidP="00645429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Action for non-compliant aeroplane (downgrading,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technical log entries, corrective actions, placarding,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upgrading, release to service procedures,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monitoring and reporting of repetitive defects,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reliability reporting, reporting to the BG CAA, etc.).</w:t>
            </w:r>
          </w:p>
        </w:tc>
        <w:tc>
          <w:tcPr>
            <w:tcW w:w="2247" w:type="pct"/>
            <w:shd w:val="clear" w:color="auto" w:fill="auto"/>
          </w:tcPr>
          <w:p w14:paraId="2D405BCE" w14:textId="77777777" w:rsidR="005E6D01" w:rsidRPr="008029F6" w:rsidRDefault="005E6D01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5E6D01" w:rsidRPr="008F7102" w14:paraId="2D4CF92A" w14:textId="77777777" w:rsidTr="00645429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644BE955" w14:textId="77777777" w:rsidR="005E6D01" w:rsidRPr="008514E6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4F434B9A" w14:textId="77777777" w:rsidR="005E6D01" w:rsidRPr="008514E6" w:rsidRDefault="005E6D01" w:rsidP="00645429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Maintenance training (initial training and recurrent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of applicant’s maintenance management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staff and contractor’s maintenance personnel,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syllabi qualification of maintenance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personnel, etc.).</w:t>
            </w:r>
          </w:p>
        </w:tc>
        <w:tc>
          <w:tcPr>
            <w:tcW w:w="2247" w:type="pct"/>
            <w:shd w:val="clear" w:color="auto" w:fill="auto"/>
          </w:tcPr>
          <w:p w14:paraId="63B83819" w14:textId="77777777" w:rsidR="005E6D01" w:rsidRPr="008029F6" w:rsidRDefault="005E6D01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5E6D01" w:rsidRPr="008F7102" w14:paraId="1DB35DE8" w14:textId="77777777" w:rsidTr="00645429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7CFF912D" w14:textId="77777777" w:rsidR="005E6D01" w:rsidRPr="008514E6" w:rsidRDefault="005E6D01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73717224" w14:textId="77777777" w:rsidR="005E6D01" w:rsidRPr="008514E6" w:rsidRDefault="005E6D01" w:rsidP="00645429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Test equipment (use of test equipment, handling,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calibration, etc.).</w:t>
            </w:r>
          </w:p>
        </w:tc>
        <w:tc>
          <w:tcPr>
            <w:tcW w:w="2247" w:type="pct"/>
            <w:shd w:val="clear" w:color="auto" w:fill="auto"/>
          </w:tcPr>
          <w:p w14:paraId="6234C696" w14:textId="77777777" w:rsidR="005E6D01" w:rsidRPr="008029F6" w:rsidRDefault="005E6D01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052658F6" w14:textId="77777777" w:rsidR="001B5BF9" w:rsidRDefault="001B5BF9" w:rsidP="00F51068">
      <w:pPr>
        <w:jc w:val="both"/>
        <w:rPr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9"/>
        <w:gridCol w:w="4753"/>
        <w:gridCol w:w="4237"/>
      </w:tblGrid>
      <w:tr w:rsidR="00CF2886" w:rsidRPr="008F7102" w14:paraId="73B340E1" w14:textId="77777777" w:rsidTr="00645429">
        <w:trPr>
          <w:cantSplit/>
          <w:trHeight w:val="340"/>
        </w:trPr>
        <w:tc>
          <w:tcPr>
            <w:tcW w:w="238" w:type="pct"/>
            <w:shd w:val="clear" w:color="auto" w:fill="D9D9D9"/>
            <w:vAlign w:val="center"/>
          </w:tcPr>
          <w:p w14:paraId="2B2F9A61" w14:textId="77777777" w:rsidR="00CF2886" w:rsidRPr="00E55D60" w:rsidRDefault="00CF2886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E55D60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E55D60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62" w:type="pct"/>
            <w:gridSpan w:val="2"/>
            <w:shd w:val="clear" w:color="auto" w:fill="D9D9D9"/>
            <w:vAlign w:val="center"/>
          </w:tcPr>
          <w:p w14:paraId="5C4239E0" w14:textId="77777777" w:rsidR="00CF2886" w:rsidRPr="00A572BC" w:rsidRDefault="00CF2886" w:rsidP="00645429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>ЕКСПЛОАТАЦИЯ</w:t>
            </w:r>
            <w:r w:rsidRPr="00A572BC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i/>
                <w:sz w:val="20"/>
              </w:rPr>
              <w:t>FLIGHT OPERATIONS</w:t>
            </w:r>
          </w:p>
        </w:tc>
      </w:tr>
      <w:tr w:rsidR="00CF2886" w:rsidRPr="008F7102" w14:paraId="5836CB89" w14:textId="77777777" w:rsidTr="00645429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3ECCF744" w14:textId="77777777" w:rsidR="00CF2886" w:rsidRPr="00DD7A10" w:rsidRDefault="00CF2886" w:rsidP="00645429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DD7A10">
              <w:rPr>
                <w:rFonts w:ascii="Times New Roman" w:hAnsi="Times New Roman"/>
                <w:b/>
                <w:bCs/>
                <w:szCs w:val="22"/>
              </w:rPr>
              <w:t>Operating Practices and Procedures (*)</w:t>
            </w:r>
          </w:p>
        </w:tc>
      </w:tr>
      <w:tr w:rsidR="00CF2886" w:rsidRPr="008F7102" w14:paraId="3FA9CFB3" w14:textId="77777777" w:rsidTr="00645429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492B2CD2" w14:textId="77777777" w:rsidR="00CF2886" w:rsidRPr="00BB234E" w:rsidRDefault="00CF2886" w:rsidP="006D7A7D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The applicant must institute </w:t>
            </w:r>
            <w:r w:rsidR="006D7A7D">
              <w:rPr>
                <w:rFonts w:ascii="Times New Roman" w:hAnsi="Times New Roman"/>
                <w:sz w:val="20"/>
                <w:lang w:eastAsia="bg-BG"/>
              </w:rPr>
              <w:t>MNPS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Procedures.  These practices and procedures should cover the following subjects:</w:t>
            </w:r>
          </w:p>
        </w:tc>
        <w:tc>
          <w:tcPr>
            <w:tcW w:w="2246" w:type="pct"/>
            <w:shd w:val="clear" w:color="auto" w:fill="DAEEF3"/>
          </w:tcPr>
          <w:p w14:paraId="18635D44" w14:textId="77777777" w:rsidR="00CF2886" w:rsidRPr="00634114" w:rsidRDefault="00CF2886" w:rsidP="00645429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36FDBF8A" w14:textId="77777777" w:rsidR="00CF2886" w:rsidRPr="00BB234E" w:rsidRDefault="00CF2886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Operating Practices and Procedures are described in (add manual reference, chapter and sub-chapter):</w:t>
            </w:r>
          </w:p>
        </w:tc>
      </w:tr>
      <w:tr w:rsidR="00CF2886" w:rsidRPr="008F7102" w14:paraId="3E87F88A" w14:textId="77777777" w:rsidTr="00645429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7091D333" w14:textId="77777777" w:rsidR="00CF2886" w:rsidRPr="008C1044" w:rsidRDefault="00CF2886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C104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25604F2E" w14:textId="77777777" w:rsidR="00CF2886" w:rsidRPr="00CF2886" w:rsidRDefault="00CF2886" w:rsidP="00CF2886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CF2886">
              <w:rPr>
                <w:rFonts w:ascii="Times New Roman" w:hAnsi="Times New Roman"/>
                <w:sz w:val="20"/>
                <w:lang w:eastAsia="bg-BG"/>
              </w:rPr>
              <w:t>Flight planning (verification of aeroplane RNAV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approval, RNAV time limits,</w:t>
            </w:r>
            <w:r w:rsidR="006D7A7D">
              <w:rPr>
                <w:rFonts w:ascii="Times New Roman" w:hAnsi="Times New Roman"/>
                <w:sz w:val="20"/>
                <w:lang w:eastAsia="bg-BG"/>
              </w:rPr>
              <w:t>RVSM,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 xml:space="preserve"> ICAO Flight Plan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annotations, requirements for GPS (RAIM, FDE),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operating restrictions related to RNAV approval,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7ACA50BA" w14:textId="77777777" w:rsidR="00CF2886" w:rsidRPr="00BB234E" w:rsidRDefault="00CF2886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F2886" w:rsidRPr="008F7102" w14:paraId="520A3322" w14:textId="77777777" w:rsidTr="00645429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0156A179" w14:textId="77777777" w:rsidR="00CF2886" w:rsidRPr="008C1044" w:rsidRDefault="00CF2886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lastRenderedPageBreak/>
              <w:t>2.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737D628A" w14:textId="77777777" w:rsidR="00CF2886" w:rsidRPr="00CF2886" w:rsidRDefault="00CF2886" w:rsidP="00CF2886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CF2886">
              <w:rPr>
                <w:rFonts w:ascii="Times New Roman" w:hAnsi="Times New Roman"/>
                <w:sz w:val="20"/>
                <w:lang w:eastAsia="bg-BG"/>
              </w:rPr>
              <w:t>Pre-flight procedures (review of technical log,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external inspection (navigation antennas), use of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MEL), verification of NAV database validity, etc.).</w:t>
            </w:r>
          </w:p>
        </w:tc>
        <w:tc>
          <w:tcPr>
            <w:tcW w:w="2246" w:type="pct"/>
            <w:shd w:val="clear" w:color="auto" w:fill="auto"/>
          </w:tcPr>
          <w:p w14:paraId="2C3A4232" w14:textId="77777777" w:rsidR="00CF2886" w:rsidRPr="00BB234E" w:rsidRDefault="00CF2886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F2886" w:rsidRPr="008F7102" w14:paraId="6F87EC5B" w14:textId="77777777" w:rsidTr="00645429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6C587751" w14:textId="77777777" w:rsidR="00CF2886" w:rsidRPr="008C1044" w:rsidRDefault="00CF2886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18E641B5" w14:textId="77777777" w:rsidR="00CF2886" w:rsidRPr="00CF2886" w:rsidRDefault="00CF2886" w:rsidP="00CF2886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CF2886">
              <w:rPr>
                <w:rFonts w:ascii="Times New Roman" w:hAnsi="Times New Roman"/>
                <w:sz w:val="20"/>
                <w:lang w:eastAsia="bg-BG"/>
              </w:rPr>
              <w:t>En-route procedures (cross checking procedures to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identify navigation errors, use of INS/IRS navigation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systems without automatic radio navigation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updating, use of GPS, minimum navigation and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communication systems when entering RNAV area,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alternate routings, position check before entering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RNAV area, etc.).</w:t>
            </w:r>
          </w:p>
        </w:tc>
        <w:tc>
          <w:tcPr>
            <w:tcW w:w="2246" w:type="pct"/>
            <w:shd w:val="clear" w:color="auto" w:fill="auto"/>
          </w:tcPr>
          <w:p w14:paraId="54738A27" w14:textId="77777777" w:rsidR="00CF2886" w:rsidRPr="00BB234E" w:rsidRDefault="00CF2886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F2886" w:rsidRPr="008F7102" w14:paraId="5E3D0725" w14:textId="77777777" w:rsidTr="00645429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4C83585E" w14:textId="77777777" w:rsidR="00CF2886" w:rsidRPr="008C1044" w:rsidRDefault="00CF2886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65E1EAFC" w14:textId="77777777" w:rsidR="00CF2886" w:rsidRPr="00CF2886" w:rsidRDefault="00CF2886" w:rsidP="00CF2886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CF2886">
              <w:rPr>
                <w:rFonts w:ascii="Times New Roman" w:hAnsi="Times New Roman"/>
                <w:sz w:val="20"/>
                <w:lang w:eastAsia="bg-BG"/>
              </w:rPr>
              <w:t>Procedures with respect to flight crew response to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abnormal situations (response to non-normal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events, notification of ATC of navigation equipment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problems, contingency procedures, selection of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other navigation aids in case of loss of RNAV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capability, etc.).</w:t>
            </w:r>
          </w:p>
        </w:tc>
        <w:tc>
          <w:tcPr>
            <w:tcW w:w="2246" w:type="pct"/>
            <w:shd w:val="clear" w:color="auto" w:fill="auto"/>
          </w:tcPr>
          <w:p w14:paraId="2700A169" w14:textId="77777777" w:rsidR="00CF2886" w:rsidRPr="00BB234E" w:rsidRDefault="00CF2886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F2886" w:rsidRPr="008F7102" w14:paraId="090F4649" w14:textId="77777777" w:rsidTr="00645429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6647F3A6" w14:textId="77777777" w:rsidR="00CF2886" w:rsidRPr="008C1044" w:rsidRDefault="00CF2886" w:rsidP="00645429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715B2601" w14:textId="77777777" w:rsidR="00CF2886" w:rsidRPr="00CF2886" w:rsidRDefault="00CF2886" w:rsidP="00CF2886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CF2886">
              <w:rPr>
                <w:rFonts w:ascii="Times New Roman" w:hAnsi="Times New Roman"/>
                <w:sz w:val="20"/>
                <w:lang w:eastAsia="bg-BG"/>
              </w:rPr>
              <w:t>Date base integrity assurance procedures (supplier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evaluation, integrity checks (software tools),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reporting of discrepancies to suppliers, notificationof discrepancies to flight crews, updating process,</w:t>
            </w:r>
            <w:r w:rsidR="001B5B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2886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50CDFA7C" w14:textId="77777777" w:rsidR="00CF2886" w:rsidRPr="00BB234E" w:rsidRDefault="00CF2886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F2886" w:rsidRPr="008F7102" w14:paraId="11E0DE3C" w14:textId="77777777" w:rsidTr="00645429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2A080CD4" w14:textId="77777777" w:rsidR="00CF2886" w:rsidRPr="00634114" w:rsidRDefault="00CF2886" w:rsidP="00645429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634114">
              <w:rPr>
                <w:rFonts w:ascii="Times New Roman" w:hAnsi="Times New Roman"/>
                <w:b/>
              </w:rPr>
              <w:t>Flight crew training and qualification (*)</w:t>
            </w:r>
          </w:p>
        </w:tc>
      </w:tr>
      <w:tr w:rsidR="00CF2886" w:rsidRPr="008F7102" w14:paraId="24659962" w14:textId="77777777" w:rsidTr="00645429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7ABA66A1" w14:textId="77777777" w:rsidR="00CF2886" w:rsidRPr="00634114" w:rsidRDefault="00CF2886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The applicant is required to establish the following</w:t>
            </w:r>
          </w:p>
          <w:p w14:paraId="5C002F97" w14:textId="77777777" w:rsidR="00CF2886" w:rsidRPr="00634114" w:rsidRDefault="00CF2886" w:rsidP="00CF2886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(covering the subjects under </w:t>
            </w:r>
            <w:r w:rsidRPr="00634114">
              <w:rPr>
                <w:rFonts w:ascii="Times New Roman" w:hAnsi="Times New Roman"/>
                <w:b/>
                <w:sz w:val="20"/>
                <w:lang w:eastAsia="bg-BG"/>
              </w:rPr>
              <w:t>1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 to </w:t>
            </w:r>
            <w:r>
              <w:rPr>
                <w:rFonts w:ascii="Times New Roman" w:hAnsi="Times New Roman"/>
                <w:b/>
                <w:sz w:val="20"/>
                <w:lang w:eastAsia="bg-BG"/>
              </w:rPr>
              <w:t>5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>):</w:t>
            </w:r>
          </w:p>
        </w:tc>
        <w:tc>
          <w:tcPr>
            <w:tcW w:w="2246" w:type="pct"/>
            <w:shd w:val="clear" w:color="auto" w:fill="DAEEF3"/>
          </w:tcPr>
          <w:p w14:paraId="0E2E8C80" w14:textId="77777777" w:rsidR="00CF2886" w:rsidRPr="00634114" w:rsidRDefault="00CF2886" w:rsidP="00645429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2AD0B968" w14:textId="77777777" w:rsidR="00CF2886" w:rsidRPr="00634114" w:rsidRDefault="00CF2886" w:rsidP="00645429">
            <w:pPr>
              <w:pStyle w:val="NoSpacing"/>
              <w:rPr>
                <w:rFonts w:ascii="Times New Roman" w:eastAsia="Calibri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in (add manual reference, chapter and subchapter):</w:t>
            </w:r>
          </w:p>
        </w:tc>
      </w:tr>
      <w:tr w:rsidR="00CF2886" w:rsidRPr="008F7102" w14:paraId="25AD7C29" w14:textId="77777777" w:rsidTr="00645429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68BA0CD5" w14:textId="77777777" w:rsidR="00CF2886" w:rsidRPr="00634114" w:rsidRDefault="00CF2886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34114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48B251D" w14:textId="77777777" w:rsidR="00CF2886" w:rsidRPr="00634114" w:rsidRDefault="00CF2886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Flight crew qualification requirements.</w:t>
            </w:r>
          </w:p>
        </w:tc>
        <w:tc>
          <w:tcPr>
            <w:tcW w:w="2246" w:type="pct"/>
            <w:shd w:val="clear" w:color="auto" w:fill="auto"/>
          </w:tcPr>
          <w:p w14:paraId="291BAC4B" w14:textId="77777777" w:rsidR="00CF2886" w:rsidRPr="00634114" w:rsidRDefault="00CF2886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CF2886" w:rsidRPr="008F7102" w14:paraId="4AB5CEE5" w14:textId="77777777" w:rsidTr="00645429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0B80EC3E" w14:textId="77777777" w:rsidR="00CF2886" w:rsidRPr="00634114" w:rsidRDefault="00CF2886" w:rsidP="00645429">
            <w:pPr>
              <w:pStyle w:val="NoSpacing"/>
              <w:rPr>
                <w:rFonts w:ascii="Times New Roman" w:hAnsi="Times New Roman"/>
                <w:sz w:val="20"/>
              </w:rPr>
            </w:pPr>
            <w:r w:rsidRPr="00634114"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6BF3B49A" w14:textId="77777777" w:rsidR="00CF2886" w:rsidRPr="00634114" w:rsidRDefault="00CF2886" w:rsidP="0064542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of initial and recurrent training, checking and training-syllabi.</w:t>
            </w:r>
          </w:p>
        </w:tc>
        <w:tc>
          <w:tcPr>
            <w:tcW w:w="2246" w:type="pct"/>
            <w:shd w:val="clear" w:color="auto" w:fill="auto"/>
          </w:tcPr>
          <w:p w14:paraId="7F646CFB" w14:textId="77777777" w:rsidR="00CF2886" w:rsidRPr="00634114" w:rsidRDefault="00CF2886" w:rsidP="00645429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3BCF0ED1" w14:textId="77777777" w:rsidR="00CF2886" w:rsidRDefault="00CF2886" w:rsidP="00F51068">
      <w:pPr>
        <w:jc w:val="both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1064"/>
        <w:gridCol w:w="3243"/>
        <w:gridCol w:w="1486"/>
        <w:gridCol w:w="3511"/>
      </w:tblGrid>
      <w:tr w:rsidR="002E7D90" w:rsidRPr="00E72026" w14:paraId="52782611" w14:textId="77777777" w:rsidTr="002E7D90">
        <w:trPr>
          <w:trHeight w:val="340"/>
          <w:jc w:val="center"/>
        </w:trPr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17849C9" w14:textId="77777777" w:rsidR="002E7D90" w:rsidRPr="006A7D8D" w:rsidRDefault="002E7D90" w:rsidP="009B257E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EB36009" w14:textId="77777777" w:rsidR="002E7D90" w:rsidRPr="00704B61" w:rsidRDefault="002E7D90" w:rsidP="009B257E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2E7D90" w:rsidRPr="00E72026" w14:paraId="2A218D0F" w14:textId="77777777" w:rsidTr="002E7D90">
        <w:trPr>
          <w:trHeight w:val="340"/>
          <w:jc w:val="center"/>
        </w:trPr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592A1F" w14:textId="77777777" w:rsidR="002E7D90" w:rsidRPr="00E72026" w:rsidRDefault="002E7D90" w:rsidP="009B257E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5B1E033" w14:textId="77777777" w:rsidR="002E7D90" w:rsidRDefault="002E7D90" w:rsidP="009B257E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PART- SPA_</w:t>
            </w:r>
            <w:r>
              <w:rPr>
                <w:rFonts w:ascii="Times New Roman" w:hAnsi="Times New Roman"/>
                <w:i/>
                <w:sz w:val="20"/>
              </w:rPr>
              <w:t>MNPS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13F2BE73" w14:textId="77777777" w:rsidR="002E7D90" w:rsidRDefault="002E7D90" w:rsidP="009B257E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628104E9" w14:textId="77777777" w:rsidR="002E7D90" w:rsidRPr="00D1574E" w:rsidRDefault="002E7D90" w:rsidP="009B257E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SPA_</w:t>
            </w:r>
            <w:r>
              <w:rPr>
                <w:rFonts w:ascii="Times New Roman" w:hAnsi="Times New Roman"/>
                <w:i/>
                <w:sz w:val="20"/>
              </w:rPr>
              <w:t>MNPS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0AA65542" w14:textId="77777777" w:rsidR="002E7D90" w:rsidRPr="00126A00" w:rsidRDefault="002E7D90" w:rsidP="009B257E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2E7D90" w:rsidRPr="00E72026" w14:paraId="76BC6B1A" w14:textId="77777777" w:rsidTr="009B25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42D483F" w14:textId="77777777" w:rsidR="002E7D90" w:rsidRDefault="002E7D90" w:rsidP="009B257E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83983E3" w14:textId="77777777" w:rsidR="002E7D90" w:rsidRPr="00D679D7" w:rsidRDefault="002E7D90" w:rsidP="009B257E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855DA1" w14:textId="77777777" w:rsidR="002E7D90" w:rsidRPr="00D679D7" w:rsidRDefault="002E7D90" w:rsidP="009B257E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465ABE0" w14:textId="77777777" w:rsidR="002E7D90" w:rsidRPr="00D679D7" w:rsidRDefault="002E7D90" w:rsidP="009B25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0B7F87AC" w14:textId="77777777" w:rsidR="002E7D90" w:rsidRDefault="002E7D90" w:rsidP="009B25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3684760D" w14:textId="77777777" w:rsidR="002E7D90" w:rsidRPr="00D679D7" w:rsidRDefault="002E7D90" w:rsidP="009B25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2B19CC7" w14:textId="77777777" w:rsidR="002E7D90" w:rsidRPr="00D679D7" w:rsidRDefault="002E7D90" w:rsidP="009B25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42D83FC8" w14:textId="77777777" w:rsidR="002E7D90" w:rsidRPr="00D679D7" w:rsidRDefault="002E7D90" w:rsidP="009B257E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13AC0D" w14:textId="77777777" w:rsidR="002E7D90" w:rsidRPr="00D679D7" w:rsidRDefault="002E7D90" w:rsidP="009B257E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2E7D90" w:rsidRPr="00E72026" w14:paraId="7E14CB78" w14:textId="77777777" w:rsidTr="009B25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565B25E" w14:textId="77777777" w:rsidR="002E7D90" w:rsidRPr="00D679D7" w:rsidRDefault="002E7D90" w:rsidP="009B257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1978859C" w14:textId="77777777" w:rsidR="002E7D90" w:rsidRPr="00D679D7" w:rsidRDefault="002E7D90" w:rsidP="009B257E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AA73C2" w14:textId="77777777" w:rsidR="002E7D90" w:rsidRPr="00D679D7" w:rsidRDefault="002E7D90" w:rsidP="009B257E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0927BB43" w14:textId="77777777" w:rsidR="002E7D90" w:rsidRPr="00D679D7" w:rsidRDefault="002E7D90" w:rsidP="009B25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5447AE63" w14:textId="77777777" w:rsidR="002E7D90" w:rsidRDefault="002E7D90" w:rsidP="009B257E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5CF9FCE1" w14:textId="77777777" w:rsidR="002E7D90" w:rsidRPr="00D679D7" w:rsidRDefault="002E7D90" w:rsidP="009B257E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7D6739AC" w14:textId="77777777" w:rsidR="002E7D90" w:rsidRPr="00D679D7" w:rsidRDefault="002E7D90" w:rsidP="009B25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7C1C77F0" w14:textId="77777777" w:rsidR="002E7D90" w:rsidRPr="00D679D7" w:rsidRDefault="002E7D90" w:rsidP="009B25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22726" w14:textId="77777777" w:rsidR="002E7D90" w:rsidRPr="00D679D7" w:rsidRDefault="002E7D90" w:rsidP="009B257E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7ECEC5BB" w14:textId="77777777" w:rsidR="001B5BF9" w:rsidRDefault="001B5BF9" w:rsidP="001B5BF9">
      <w:pPr>
        <w:ind w:left="1276" w:hanging="1276"/>
        <w:jc w:val="both"/>
        <w:rPr>
          <w:rFonts w:ascii="Times New Roman" w:hAnsi="Times New Roman"/>
          <w:b/>
          <w:sz w:val="20"/>
          <w:lang w:val="en-US"/>
        </w:rPr>
      </w:pPr>
    </w:p>
    <w:p w14:paraId="5D84A2F9" w14:textId="77777777" w:rsidR="001B5BF9" w:rsidRPr="00126A00" w:rsidRDefault="001B5BF9" w:rsidP="001B5BF9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446D1707" w14:textId="77777777" w:rsidR="00396D88" w:rsidRPr="001B5BF9" w:rsidRDefault="001B5BF9" w:rsidP="00F51068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sectPr w:rsidR="00396D88" w:rsidRPr="001B5BF9" w:rsidSect="00435857">
      <w:type w:val="continuous"/>
      <w:pgSz w:w="11906" w:h="16838"/>
      <w:pgMar w:top="709" w:right="1080" w:bottom="709" w:left="1080" w:header="227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AAFFD" w14:textId="77777777" w:rsidR="00810283" w:rsidRDefault="00810283" w:rsidP="006727E5">
      <w:pPr>
        <w:spacing w:after="0" w:line="240" w:lineRule="auto"/>
      </w:pPr>
      <w:r>
        <w:separator/>
      </w:r>
    </w:p>
  </w:endnote>
  <w:endnote w:type="continuationSeparator" w:id="0">
    <w:p w14:paraId="5F0517CE" w14:textId="77777777" w:rsidR="00810283" w:rsidRDefault="00810283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yriadPro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59C6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0E4A8A">
      <w:rPr>
        <w:rFonts w:ascii="Times New Roman" w:hAnsi="Times New Roman"/>
        <w:sz w:val="20"/>
        <w:szCs w:val="20"/>
        <w:lang w:val="bg-BG" w:eastAsia="bg-BG"/>
      </w:rPr>
      <w:t>6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2E7D90">
      <w:rPr>
        <w:rFonts w:ascii="Times New Roman" w:hAnsi="Times New Roman"/>
        <w:sz w:val="20"/>
        <w:szCs w:val="20"/>
        <w:lang w:eastAsia="bg-BG"/>
      </w:rPr>
      <w:t xml:space="preserve">0 </w:t>
    </w:r>
    <w:r w:rsidR="00435857">
      <w:rPr>
        <w:rFonts w:ascii="Times New Roman" w:hAnsi="Times New Roman"/>
        <w:sz w:val="20"/>
        <w:szCs w:val="20"/>
        <w:lang w:eastAsia="bg-BG"/>
      </w:rPr>
      <w:t xml:space="preserve">Issue </w:t>
    </w:r>
    <w:r w:rsidR="00435857">
      <w:rPr>
        <w:rFonts w:ascii="Times New Roman" w:hAnsi="Times New Roman"/>
        <w:sz w:val="20"/>
        <w:szCs w:val="20"/>
        <w:lang w:val="en-US" w:eastAsia="bg-BG"/>
      </w:rPr>
      <w:t>4</w:t>
    </w:r>
    <w:r w:rsidR="00435857">
      <w:rPr>
        <w:rFonts w:ascii="Times New Roman" w:hAnsi="Times New Roman"/>
        <w:sz w:val="20"/>
        <w:szCs w:val="20"/>
        <w:lang w:eastAsia="bg-BG"/>
      </w:rPr>
      <w:t xml:space="preserve"> (</w:t>
    </w:r>
    <w:r w:rsidR="00435857">
      <w:rPr>
        <w:rFonts w:ascii="Times New Roman" w:hAnsi="Times New Roman"/>
        <w:sz w:val="20"/>
        <w:szCs w:val="20"/>
        <w:lang w:val="en-US" w:eastAsia="bg-BG"/>
      </w:rPr>
      <w:t>December 2021</w:t>
    </w:r>
    <w:r w:rsidR="00435857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C60F4B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C60F4B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A0B4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0E4A8A">
      <w:rPr>
        <w:rFonts w:ascii="Times New Roman" w:hAnsi="Times New Roman"/>
        <w:sz w:val="20"/>
        <w:szCs w:val="20"/>
        <w:lang w:val="bg-BG" w:eastAsia="bg-BG"/>
      </w:rPr>
      <w:t>6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6D7A7D">
      <w:rPr>
        <w:rFonts w:ascii="Times New Roman" w:hAnsi="Times New Roman"/>
        <w:sz w:val="20"/>
        <w:szCs w:val="20"/>
        <w:lang w:eastAsia="bg-BG"/>
      </w:rPr>
      <w:t xml:space="preserve">0 </w:t>
    </w:r>
    <w:r w:rsidR="00435857">
      <w:rPr>
        <w:rFonts w:ascii="Times New Roman" w:hAnsi="Times New Roman"/>
        <w:sz w:val="20"/>
        <w:szCs w:val="20"/>
        <w:lang w:eastAsia="bg-BG"/>
      </w:rPr>
      <w:t xml:space="preserve">Issue </w:t>
    </w:r>
    <w:r w:rsidR="00435857">
      <w:rPr>
        <w:rFonts w:ascii="Times New Roman" w:hAnsi="Times New Roman"/>
        <w:sz w:val="20"/>
        <w:szCs w:val="20"/>
        <w:lang w:val="en-US" w:eastAsia="bg-BG"/>
      </w:rPr>
      <w:t>4</w:t>
    </w:r>
    <w:r w:rsidR="00435857">
      <w:rPr>
        <w:rFonts w:ascii="Times New Roman" w:hAnsi="Times New Roman"/>
        <w:sz w:val="20"/>
        <w:szCs w:val="20"/>
        <w:lang w:eastAsia="bg-BG"/>
      </w:rPr>
      <w:t xml:space="preserve"> (</w:t>
    </w:r>
    <w:r w:rsidR="00435857">
      <w:rPr>
        <w:rFonts w:ascii="Times New Roman" w:hAnsi="Times New Roman"/>
        <w:sz w:val="20"/>
        <w:szCs w:val="20"/>
        <w:lang w:val="en-US" w:eastAsia="bg-BG"/>
      </w:rPr>
      <w:t>December 2021</w:t>
    </w:r>
    <w:r w:rsidR="00435857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C60F4B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C60F4B">
      <w:rPr>
        <w:rStyle w:val="PageNumber"/>
        <w:rFonts w:ascii="Times New Roman" w:hAnsi="Times New Roman"/>
        <w:noProof/>
        <w:sz w:val="20"/>
        <w:szCs w:val="20"/>
      </w:rPr>
      <w:t>4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4C939" w14:textId="77777777" w:rsidR="00810283" w:rsidRDefault="00810283" w:rsidP="006727E5">
      <w:pPr>
        <w:spacing w:after="0" w:line="240" w:lineRule="auto"/>
      </w:pPr>
      <w:r>
        <w:separator/>
      </w:r>
    </w:p>
  </w:footnote>
  <w:footnote w:type="continuationSeparator" w:id="0">
    <w:p w14:paraId="268B8610" w14:textId="77777777" w:rsidR="00810283" w:rsidRDefault="00810283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5ADE6722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3507D6D6" w14:textId="092A133E" w:rsidR="00737978" w:rsidRPr="00974A1A" w:rsidRDefault="0053057E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63F868F3" wp14:editId="65DDCDB9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08C99428" w14:textId="77777777" w:rsidR="004D5FCA" w:rsidRPr="000E4A8A" w:rsidRDefault="00183051" w:rsidP="004D5FCA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0E4A8A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0E4A8A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0E4A8A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0E4A8A">
            <w:rPr>
              <w:rFonts w:ascii="Times New Roman" w:hAnsi="Times New Roman"/>
              <w:sz w:val="36"/>
              <w:szCs w:val="36"/>
            </w:rPr>
            <w:t xml:space="preserve"> </w:t>
          </w:r>
          <w:r w:rsidR="000E4A8A" w:rsidRPr="000E4A8A">
            <w:rPr>
              <w:rFonts w:ascii="Times New Roman" w:hAnsi="Times New Roman"/>
              <w:b/>
              <w:bCs/>
              <w:sz w:val="36"/>
              <w:szCs w:val="36"/>
            </w:rPr>
            <w:t>MNPS</w:t>
          </w:r>
          <w:r w:rsidR="00504A45">
            <w:rPr>
              <w:rFonts w:ascii="Times New Roman" w:hAnsi="Times New Roman"/>
              <w:b/>
              <w:bCs/>
              <w:sz w:val="36"/>
              <w:szCs w:val="36"/>
            </w:rPr>
            <w:t xml:space="preserve">, </w:t>
          </w:r>
          <w:r w:rsidR="003F70DD">
            <w:rPr>
              <w:rFonts w:ascii="Times New Roman" w:hAnsi="Times New Roman"/>
              <w:b/>
              <w:bCs/>
              <w:sz w:val="36"/>
              <w:szCs w:val="36"/>
            </w:rPr>
            <w:t>NAT HLA,PBCS</w:t>
          </w:r>
          <w:r w:rsidR="00932C24" w:rsidRPr="000E4A8A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0E4A8A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38456FCA" w14:textId="77777777" w:rsidR="00737978" w:rsidRPr="000E4A8A" w:rsidRDefault="00AD37D0" w:rsidP="004D5FCA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0E4A8A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0E4A8A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0E4A8A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3F70DD" w:rsidRPr="003F70DD">
            <w:rPr>
              <w:rFonts w:ascii="Times New Roman" w:hAnsi="Times New Roman"/>
              <w:b/>
              <w:bCs/>
              <w:i/>
              <w:sz w:val="36"/>
              <w:szCs w:val="36"/>
              <w:lang w:val="bg-BG"/>
            </w:rPr>
            <w:t>MNPS, NAT HLA,PBCS</w:t>
          </w:r>
          <w:r w:rsidR="004D5FCA" w:rsidRPr="000E4A8A">
            <w:rPr>
              <w:rFonts w:ascii="Times New Roman" w:hAnsi="Times New Roman"/>
              <w:bCs/>
              <w:i/>
              <w:sz w:val="36"/>
              <w:szCs w:val="36"/>
            </w:rPr>
            <w:t xml:space="preserve"> </w:t>
          </w:r>
          <w:r w:rsidR="00183051" w:rsidRPr="000E4A8A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21275985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314B3"/>
    <w:rsid w:val="00037EF7"/>
    <w:rsid w:val="0004088C"/>
    <w:rsid w:val="00045621"/>
    <w:rsid w:val="00062F21"/>
    <w:rsid w:val="000630B2"/>
    <w:rsid w:val="00066E29"/>
    <w:rsid w:val="000676FA"/>
    <w:rsid w:val="000729E3"/>
    <w:rsid w:val="00076C92"/>
    <w:rsid w:val="000846F1"/>
    <w:rsid w:val="000A1BEE"/>
    <w:rsid w:val="000A74B3"/>
    <w:rsid w:val="000B7C1B"/>
    <w:rsid w:val="000D656C"/>
    <w:rsid w:val="000E355A"/>
    <w:rsid w:val="000E4A8A"/>
    <w:rsid w:val="000F509A"/>
    <w:rsid w:val="00104087"/>
    <w:rsid w:val="00124248"/>
    <w:rsid w:val="00124B1D"/>
    <w:rsid w:val="001258D8"/>
    <w:rsid w:val="001303BA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B5BF9"/>
    <w:rsid w:val="001C0E4A"/>
    <w:rsid w:val="001C1F9F"/>
    <w:rsid w:val="00204501"/>
    <w:rsid w:val="00226313"/>
    <w:rsid w:val="0024676D"/>
    <w:rsid w:val="00251336"/>
    <w:rsid w:val="002537C6"/>
    <w:rsid w:val="002751D4"/>
    <w:rsid w:val="00284661"/>
    <w:rsid w:val="00293E42"/>
    <w:rsid w:val="002B2D65"/>
    <w:rsid w:val="002B3F12"/>
    <w:rsid w:val="002D4836"/>
    <w:rsid w:val="002D52F7"/>
    <w:rsid w:val="002D692A"/>
    <w:rsid w:val="002E7D90"/>
    <w:rsid w:val="00300027"/>
    <w:rsid w:val="003002DE"/>
    <w:rsid w:val="00301727"/>
    <w:rsid w:val="00302CB5"/>
    <w:rsid w:val="0032390A"/>
    <w:rsid w:val="003445C6"/>
    <w:rsid w:val="0036330B"/>
    <w:rsid w:val="00363F96"/>
    <w:rsid w:val="00364042"/>
    <w:rsid w:val="00366184"/>
    <w:rsid w:val="003819BF"/>
    <w:rsid w:val="003837BE"/>
    <w:rsid w:val="0039553B"/>
    <w:rsid w:val="00396D88"/>
    <w:rsid w:val="003C045F"/>
    <w:rsid w:val="003C2ACB"/>
    <w:rsid w:val="003D32C6"/>
    <w:rsid w:val="003D56B7"/>
    <w:rsid w:val="003F70DD"/>
    <w:rsid w:val="00420246"/>
    <w:rsid w:val="00435857"/>
    <w:rsid w:val="004455D2"/>
    <w:rsid w:val="004532A9"/>
    <w:rsid w:val="00460498"/>
    <w:rsid w:val="004752E9"/>
    <w:rsid w:val="00484155"/>
    <w:rsid w:val="00490A9C"/>
    <w:rsid w:val="0049575B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4D5FCA"/>
    <w:rsid w:val="00501FEF"/>
    <w:rsid w:val="00504A45"/>
    <w:rsid w:val="00504DCE"/>
    <w:rsid w:val="005121F8"/>
    <w:rsid w:val="00512345"/>
    <w:rsid w:val="00526981"/>
    <w:rsid w:val="005272BC"/>
    <w:rsid w:val="005276CB"/>
    <w:rsid w:val="0053057E"/>
    <w:rsid w:val="00531446"/>
    <w:rsid w:val="0053606C"/>
    <w:rsid w:val="0054437F"/>
    <w:rsid w:val="0055695E"/>
    <w:rsid w:val="0057028D"/>
    <w:rsid w:val="00570F3C"/>
    <w:rsid w:val="005711D0"/>
    <w:rsid w:val="00582374"/>
    <w:rsid w:val="005A2AA1"/>
    <w:rsid w:val="005D0412"/>
    <w:rsid w:val="005E647B"/>
    <w:rsid w:val="005E6D01"/>
    <w:rsid w:val="005F17F0"/>
    <w:rsid w:val="00601979"/>
    <w:rsid w:val="00604CC1"/>
    <w:rsid w:val="00610F1A"/>
    <w:rsid w:val="006351C0"/>
    <w:rsid w:val="00642C0B"/>
    <w:rsid w:val="00645429"/>
    <w:rsid w:val="0065217A"/>
    <w:rsid w:val="0065451A"/>
    <w:rsid w:val="00663909"/>
    <w:rsid w:val="006727E5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336F"/>
    <w:rsid w:val="006B655A"/>
    <w:rsid w:val="006C0956"/>
    <w:rsid w:val="006C5E53"/>
    <w:rsid w:val="006C7B49"/>
    <w:rsid w:val="006D094E"/>
    <w:rsid w:val="006D7A7D"/>
    <w:rsid w:val="006E4E48"/>
    <w:rsid w:val="006E62B6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A09AF"/>
    <w:rsid w:val="007A67C2"/>
    <w:rsid w:val="007B18F3"/>
    <w:rsid w:val="007D47DA"/>
    <w:rsid w:val="007E1DC5"/>
    <w:rsid w:val="007F1AA2"/>
    <w:rsid w:val="007F3F8F"/>
    <w:rsid w:val="00810283"/>
    <w:rsid w:val="0081163C"/>
    <w:rsid w:val="008127F7"/>
    <w:rsid w:val="00825556"/>
    <w:rsid w:val="00826A61"/>
    <w:rsid w:val="00836C31"/>
    <w:rsid w:val="00837E4A"/>
    <w:rsid w:val="0084238B"/>
    <w:rsid w:val="00845844"/>
    <w:rsid w:val="00846567"/>
    <w:rsid w:val="00856004"/>
    <w:rsid w:val="00860AB6"/>
    <w:rsid w:val="00864317"/>
    <w:rsid w:val="00872AC2"/>
    <w:rsid w:val="00877CE7"/>
    <w:rsid w:val="00881578"/>
    <w:rsid w:val="00891386"/>
    <w:rsid w:val="00891C5C"/>
    <w:rsid w:val="008A0583"/>
    <w:rsid w:val="008A483F"/>
    <w:rsid w:val="008B276E"/>
    <w:rsid w:val="008B7B8F"/>
    <w:rsid w:val="008D146C"/>
    <w:rsid w:val="008D2F5B"/>
    <w:rsid w:val="008E01B0"/>
    <w:rsid w:val="008E05B7"/>
    <w:rsid w:val="008F6EA0"/>
    <w:rsid w:val="00900C4C"/>
    <w:rsid w:val="00901BF2"/>
    <w:rsid w:val="009062E5"/>
    <w:rsid w:val="009166C9"/>
    <w:rsid w:val="00923183"/>
    <w:rsid w:val="0092527C"/>
    <w:rsid w:val="00932C24"/>
    <w:rsid w:val="00935164"/>
    <w:rsid w:val="0094354C"/>
    <w:rsid w:val="00943668"/>
    <w:rsid w:val="00944EBC"/>
    <w:rsid w:val="00966CC5"/>
    <w:rsid w:val="00974A1A"/>
    <w:rsid w:val="00974F24"/>
    <w:rsid w:val="00994D52"/>
    <w:rsid w:val="00996126"/>
    <w:rsid w:val="009A0937"/>
    <w:rsid w:val="009A12AC"/>
    <w:rsid w:val="009B257E"/>
    <w:rsid w:val="009C1EB4"/>
    <w:rsid w:val="009C366A"/>
    <w:rsid w:val="009E0948"/>
    <w:rsid w:val="009E16CF"/>
    <w:rsid w:val="009E4774"/>
    <w:rsid w:val="009E4934"/>
    <w:rsid w:val="009E4B67"/>
    <w:rsid w:val="009F0C6F"/>
    <w:rsid w:val="009F5E00"/>
    <w:rsid w:val="00A02E55"/>
    <w:rsid w:val="00A03A77"/>
    <w:rsid w:val="00A05764"/>
    <w:rsid w:val="00A06394"/>
    <w:rsid w:val="00A140EC"/>
    <w:rsid w:val="00A22EC4"/>
    <w:rsid w:val="00A22F49"/>
    <w:rsid w:val="00A25C8D"/>
    <w:rsid w:val="00A27243"/>
    <w:rsid w:val="00A41EA6"/>
    <w:rsid w:val="00A50371"/>
    <w:rsid w:val="00A51175"/>
    <w:rsid w:val="00A546E8"/>
    <w:rsid w:val="00A73D9C"/>
    <w:rsid w:val="00A93012"/>
    <w:rsid w:val="00AB0F28"/>
    <w:rsid w:val="00AB118B"/>
    <w:rsid w:val="00AC5815"/>
    <w:rsid w:val="00AD071E"/>
    <w:rsid w:val="00AD37D0"/>
    <w:rsid w:val="00AE241A"/>
    <w:rsid w:val="00AE3D35"/>
    <w:rsid w:val="00AE5BCD"/>
    <w:rsid w:val="00B03112"/>
    <w:rsid w:val="00B031C4"/>
    <w:rsid w:val="00B06EBD"/>
    <w:rsid w:val="00B13499"/>
    <w:rsid w:val="00B24D61"/>
    <w:rsid w:val="00B51508"/>
    <w:rsid w:val="00B544A2"/>
    <w:rsid w:val="00B6650A"/>
    <w:rsid w:val="00B7035B"/>
    <w:rsid w:val="00B7576B"/>
    <w:rsid w:val="00B854C2"/>
    <w:rsid w:val="00B92F55"/>
    <w:rsid w:val="00B94CAB"/>
    <w:rsid w:val="00BC5432"/>
    <w:rsid w:val="00BC7456"/>
    <w:rsid w:val="00BD13A5"/>
    <w:rsid w:val="00BE2AC2"/>
    <w:rsid w:val="00BF678F"/>
    <w:rsid w:val="00C033D4"/>
    <w:rsid w:val="00C27FF8"/>
    <w:rsid w:val="00C5202C"/>
    <w:rsid w:val="00C60F4B"/>
    <w:rsid w:val="00C6294F"/>
    <w:rsid w:val="00C6771A"/>
    <w:rsid w:val="00C7199C"/>
    <w:rsid w:val="00CA23CC"/>
    <w:rsid w:val="00CB4990"/>
    <w:rsid w:val="00CB507D"/>
    <w:rsid w:val="00CC1B77"/>
    <w:rsid w:val="00CC52A7"/>
    <w:rsid w:val="00CC7482"/>
    <w:rsid w:val="00CC74DA"/>
    <w:rsid w:val="00CD077C"/>
    <w:rsid w:val="00CD3F86"/>
    <w:rsid w:val="00CF2886"/>
    <w:rsid w:val="00D03AB2"/>
    <w:rsid w:val="00D20B91"/>
    <w:rsid w:val="00D37FE2"/>
    <w:rsid w:val="00D417A1"/>
    <w:rsid w:val="00D42203"/>
    <w:rsid w:val="00D832F6"/>
    <w:rsid w:val="00D86567"/>
    <w:rsid w:val="00DB5CBF"/>
    <w:rsid w:val="00DD544F"/>
    <w:rsid w:val="00DF1C5B"/>
    <w:rsid w:val="00DF505C"/>
    <w:rsid w:val="00E059DD"/>
    <w:rsid w:val="00E22D6F"/>
    <w:rsid w:val="00E24E0D"/>
    <w:rsid w:val="00E25A07"/>
    <w:rsid w:val="00E4101B"/>
    <w:rsid w:val="00E56426"/>
    <w:rsid w:val="00E657DA"/>
    <w:rsid w:val="00E72026"/>
    <w:rsid w:val="00E733C7"/>
    <w:rsid w:val="00E74757"/>
    <w:rsid w:val="00E764DC"/>
    <w:rsid w:val="00E84D14"/>
    <w:rsid w:val="00E94650"/>
    <w:rsid w:val="00EA39A7"/>
    <w:rsid w:val="00EB75D8"/>
    <w:rsid w:val="00EC20F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53828"/>
    <w:rsid w:val="00F70566"/>
    <w:rsid w:val="00F94397"/>
    <w:rsid w:val="00F9651A"/>
    <w:rsid w:val="00FB762B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A69F7"/>
  <w15:chartTrackingRefBased/>
  <w15:docId w15:val="{4C3DB18F-943A-49A9-B96F-1A05A62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D9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DE24-F8EB-4DA1-9D45-1C1192DDF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1406</Words>
  <Characters>8020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9408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2021-03-16T15:33:00Z</cp:lastPrinted>
  <dcterms:created xsi:type="dcterms:W3CDTF">2021-12-29T09:43:00Z</dcterms:created>
  <dcterms:modified xsi:type="dcterms:W3CDTF">2021-12-29T09:43:00Z</dcterms:modified>
</cp:coreProperties>
</file>