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EB026" w14:textId="77777777" w:rsidR="002D6F18" w:rsidRPr="00BC2782" w:rsidRDefault="002D6F18" w:rsidP="002D6F18">
      <w:pPr>
        <w:tabs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C2782">
        <w:rPr>
          <w:rFonts w:ascii="Arial" w:hAnsi="Arial" w:cs="Arial"/>
          <w:b/>
          <w:sz w:val="20"/>
          <w:szCs w:val="20"/>
        </w:rPr>
        <w:t>Заявление за одобрение на ръководен персонал EASA</w:t>
      </w:r>
      <w:r w:rsidRPr="00BC278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BC2782">
        <w:rPr>
          <w:rFonts w:ascii="Arial" w:hAnsi="Arial" w:cs="Arial"/>
          <w:b/>
          <w:sz w:val="20"/>
          <w:szCs w:val="20"/>
        </w:rPr>
        <w:t>Form 4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"/>
        <w:gridCol w:w="866"/>
        <w:gridCol w:w="1037"/>
        <w:gridCol w:w="1737"/>
        <w:gridCol w:w="1526"/>
        <w:gridCol w:w="814"/>
        <w:gridCol w:w="326"/>
        <w:gridCol w:w="311"/>
        <w:gridCol w:w="1874"/>
        <w:gridCol w:w="1107"/>
      </w:tblGrid>
      <w:tr w:rsidR="002D6F18" w:rsidRPr="00BC2782" w14:paraId="33760A7E" w14:textId="77777777" w:rsidTr="002D6F18">
        <w:trPr>
          <w:jc w:val="center"/>
        </w:trPr>
        <w:tc>
          <w:tcPr>
            <w:tcW w:w="2326" w:type="dxa"/>
            <w:gridSpan w:val="3"/>
            <w:vAlign w:val="center"/>
          </w:tcPr>
          <w:p w14:paraId="43888A1B" w14:textId="4FD4FC76" w:rsidR="002D6F18" w:rsidRPr="00BC2782" w:rsidRDefault="003F6B60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0"/>
                <w:szCs w:val="20"/>
                <w:lang w:val="ru-RU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1934942F" wp14:editId="7969184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2718BB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0"/>
                <w:szCs w:val="20"/>
                <w:lang w:val="ru-RU"/>
              </w:rPr>
            </w:pPr>
          </w:p>
          <w:p w14:paraId="3EEC9F7E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695" w:type="dxa"/>
            <w:gridSpan w:val="7"/>
          </w:tcPr>
          <w:p w14:paraId="16AF6B49" w14:textId="77777777" w:rsidR="002D6F18" w:rsidRPr="00BC2782" w:rsidRDefault="002D6F18" w:rsidP="002D6F18">
            <w:pPr>
              <w:pStyle w:val="Header"/>
              <w:ind w:firstLine="709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BC2782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14:paraId="62B38012" w14:textId="77777777" w:rsidR="002D6F18" w:rsidRPr="00BC2782" w:rsidRDefault="002D6F18" w:rsidP="002D6F18">
            <w:pPr>
              <w:pStyle w:val="Header"/>
              <w:ind w:firstLine="709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r w:rsidRPr="00BC2782">
              <w:rPr>
                <w:b/>
                <w:i/>
                <w:color w:val="808080"/>
                <w:sz w:val="22"/>
                <w:szCs w:val="22"/>
                <w:lang w:val="en-US"/>
              </w:rPr>
              <w:t>REPUBLIC</w:t>
            </w:r>
            <w:r w:rsidRPr="00BC2782">
              <w:rPr>
                <w:b/>
                <w:i/>
                <w:color w:val="808080"/>
                <w:sz w:val="22"/>
                <w:szCs w:val="22"/>
                <w:lang w:val="ru-RU"/>
              </w:rPr>
              <w:t xml:space="preserve"> </w:t>
            </w:r>
            <w:r w:rsidRPr="00BC2782">
              <w:rPr>
                <w:b/>
                <w:i/>
                <w:color w:val="808080"/>
                <w:sz w:val="22"/>
                <w:szCs w:val="22"/>
                <w:lang w:val="en-US"/>
              </w:rPr>
              <w:t>OF</w:t>
            </w:r>
            <w:r w:rsidRPr="00BC2782">
              <w:rPr>
                <w:b/>
                <w:i/>
                <w:color w:val="808080"/>
                <w:sz w:val="22"/>
                <w:szCs w:val="22"/>
                <w:lang w:val="ru-RU"/>
              </w:rPr>
              <w:t xml:space="preserve"> </w:t>
            </w:r>
            <w:r w:rsidRPr="00BC2782">
              <w:rPr>
                <w:b/>
                <w:i/>
                <w:color w:val="808080"/>
                <w:sz w:val="22"/>
                <w:szCs w:val="22"/>
                <w:lang w:val="en-US"/>
              </w:rPr>
              <w:t>BULGARIA</w:t>
            </w:r>
          </w:p>
          <w:p w14:paraId="1B45275B" w14:textId="77777777" w:rsidR="002D6F18" w:rsidRPr="00BC2782" w:rsidRDefault="002D6F18" w:rsidP="002D6F18">
            <w:pPr>
              <w:pStyle w:val="Header"/>
              <w:ind w:firstLine="709"/>
              <w:jc w:val="center"/>
              <w:rPr>
                <w:b/>
                <w:sz w:val="16"/>
                <w:szCs w:val="16"/>
              </w:rPr>
            </w:pPr>
          </w:p>
          <w:p w14:paraId="4703885A" w14:textId="77777777" w:rsidR="002D6F18" w:rsidRPr="00BC2782" w:rsidRDefault="002D6F18" w:rsidP="002D6F18">
            <w:pPr>
              <w:ind w:hanging="12"/>
              <w:jc w:val="center"/>
              <w:rPr>
                <w:sz w:val="22"/>
                <w:szCs w:val="22"/>
                <w:lang w:val="ru-RU"/>
              </w:rPr>
            </w:pPr>
            <w:r w:rsidRPr="00BC2782">
              <w:rPr>
                <w:b/>
                <w:sz w:val="22"/>
                <w:szCs w:val="22"/>
                <w:lang w:val="ru-RU"/>
              </w:rPr>
              <w:t>ГД „ГРАЖДАНСКА ВЪЗДУХОПЛАВАТЕЛНА АДМИНИСТРАЦИЯ”</w:t>
            </w:r>
          </w:p>
          <w:p w14:paraId="6D92CAAC" w14:textId="77777777" w:rsidR="002D6F18" w:rsidRPr="00BC2782" w:rsidRDefault="002D6F18" w:rsidP="002D6F18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BC2782">
              <w:rPr>
                <w:b/>
                <w:i/>
                <w:sz w:val="22"/>
                <w:szCs w:val="22"/>
              </w:rPr>
              <w:t>DIRECTORATE GENERAL CIVIL AVIATION ADMINISTRATION</w:t>
            </w:r>
          </w:p>
        </w:tc>
      </w:tr>
      <w:tr w:rsidR="002D6F18" w:rsidRPr="00BC2782" w14:paraId="2C1BBD20" w14:textId="77777777" w:rsidTr="002D6F18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14:paraId="527D4DB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2"/>
                <w:szCs w:val="22"/>
              </w:rPr>
            </w:pPr>
          </w:p>
        </w:tc>
      </w:tr>
      <w:tr w:rsidR="002D6F18" w:rsidRPr="00BC2782" w14:paraId="26458CA6" w14:textId="77777777" w:rsidTr="002D6F18">
        <w:trPr>
          <w:jc w:val="center"/>
        </w:trPr>
        <w:tc>
          <w:tcPr>
            <w:tcW w:w="8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4553" w14:textId="77777777" w:rsidR="002D6F18" w:rsidRPr="00BC2782" w:rsidRDefault="002D6F18" w:rsidP="002D6F18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C2782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Част    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74CAE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"/>
                    <w:listEntry w:val="145"/>
                    <w:listEntry w:val="147"/>
                  </w:ddList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FORMDROPDOWN </w:instrText>
            </w:r>
            <w:r w:rsidR="00FE378B">
              <w:rPr>
                <w:b/>
                <w:bCs/>
                <w:sz w:val="22"/>
                <w:szCs w:val="22"/>
              </w:rPr>
            </w:r>
            <w:r w:rsidR="00FE378B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18A11A97" w14:textId="77777777" w:rsidTr="002D6F18">
        <w:trPr>
          <w:trHeight w:val="152"/>
          <w:jc w:val="center"/>
        </w:trPr>
        <w:tc>
          <w:tcPr>
            <w:tcW w:w="8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18330" w14:textId="77777777" w:rsidR="002D6F18" w:rsidRPr="00BC2782" w:rsidRDefault="002D6F18" w:rsidP="002D6F18">
            <w:pPr>
              <w:rPr>
                <w:b/>
                <w:bCs/>
                <w:i/>
                <w:sz w:val="22"/>
                <w:szCs w:val="22"/>
              </w:rPr>
            </w:pPr>
            <w:r w:rsidRPr="00BC2782">
              <w:rPr>
                <w:b/>
                <w:bCs/>
                <w:i/>
                <w:sz w:val="22"/>
                <w:szCs w:val="22"/>
              </w:rPr>
              <w:t xml:space="preserve">Details of Management Personnel required to be accepted as specified in Part </w:t>
            </w:r>
          </w:p>
        </w:tc>
        <w:tc>
          <w:tcPr>
            <w:tcW w:w="110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7829BD5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sz w:val="22"/>
                <w:szCs w:val="22"/>
              </w:rPr>
            </w:pPr>
          </w:p>
        </w:tc>
      </w:tr>
      <w:tr w:rsidR="002D6F18" w:rsidRPr="00BC2782" w14:paraId="0B9D0215" w14:textId="77777777" w:rsidTr="002D6F18">
        <w:trPr>
          <w:trHeight w:val="152"/>
          <w:jc w:val="center"/>
        </w:trPr>
        <w:tc>
          <w:tcPr>
            <w:tcW w:w="8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5CF05" w14:textId="77777777" w:rsidR="002D6F18" w:rsidRPr="00BC2782" w:rsidRDefault="002D6F18" w:rsidP="002D6F18">
            <w:pPr>
              <w:ind w:firstLine="709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14:paraId="6363ED8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sz w:val="22"/>
                <w:szCs w:val="22"/>
              </w:rPr>
            </w:pPr>
          </w:p>
        </w:tc>
      </w:tr>
      <w:tr w:rsidR="002D6F18" w:rsidRPr="00BC2782" w14:paraId="4B848E59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9A86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5D7A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Име на организацията :</w:t>
            </w:r>
          </w:p>
          <w:p w14:paraId="798FEF3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i/>
                <w:spacing w:val="-2"/>
                <w:sz w:val="22"/>
                <w:szCs w:val="22"/>
              </w:rPr>
              <w:t>Name of the organisation:</w:t>
            </w:r>
          </w:p>
        </w:tc>
        <w:tc>
          <w:tcPr>
            <w:tcW w:w="59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A3734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1BDE86D6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5B89C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80F1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Име</w:t>
            </w: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5A86C336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BC5C1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446854D9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76DD3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D0654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spacing w:val="-2"/>
                <w:sz w:val="22"/>
                <w:szCs w:val="22"/>
              </w:rPr>
              <w:t>Предложена за заемане длъжност:</w:t>
            </w:r>
          </w:p>
          <w:p w14:paraId="489893B7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Position</w:t>
            </w:r>
            <w:r w:rsidRPr="00BC2782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within the Organisation:</w:t>
            </w:r>
          </w:p>
        </w:tc>
        <w:tc>
          <w:tcPr>
            <w:tcW w:w="59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7AD19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1E854304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BEE95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CBD98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14:paraId="3B12469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BB912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t>e-mail:</w:t>
            </w:r>
          </w:p>
          <w:p w14:paraId="7367BEAE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AFC9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t>GSM:</w:t>
            </w:r>
          </w:p>
          <w:p w14:paraId="36881B1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431BB42C" w14:textId="77777777" w:rsidTr="002D6F18">
        <w:trPr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8A041" w14:textId="77777777" w:rsidR="002D6F18" w:rsidRPr="00BC2782" w:rsidRDefault="002D6F18" w:rsidP="002D6F18">
            <w:pPr>
              <w:ind w:right="-120"/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5.</w:t>
            </w: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8D978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Квалификация, свързана с предлаганата за заемане длъжност, съгласно т.3:</w:t>
            </w:r>
          </w:p>
        </w:tc>
      </w:tr>
      <w:tr w:rsidR="002D6F18" w:rsidRPr="00BC2782" w14:paraId="1D1C0221" w14:textId="77777777" w:rsidTr="002D6F18">
        <w:trPr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BE530" w14:textId="77777777" w:rsidR="002D6F18" w:rsidRPr="00BC2782" w:rsidRDefault="002D6F18" w:rsidP="002D6F1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416D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2D6F18" w:rsidRPr="00BC2782" w14:paraId="01433985" w14:textId="77777777" w:rsidTr="002D6F18">
        <w:trPr>
          <w:trHeight w:val="1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7A4A" w14:textId="77777777" w:rsidR="002D6F18" w:rsidRPr="00BC2782" w:rsidRDefault="002D6F18" w:rsidP="002D6F18">
            <w:pPr>
              <w:rPr>
                <w:sz w:val="22"/>
                <w:szCs w:val="22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23B9B" w14:textId="77777777" w:rsidR="002D6F18" w:rsidRPr="00BC2782" w:rsidRDefault="002D6F18" w:rsidP="007C5F0A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14:paraId="3435712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2D6F18" w:rsidRPr="00BC2782" w14:paraId="18BECDAB" w14:textId="77777777" w:rsidTr="002D6F18">
        <w:trPr>
          <w:trHeight w:val="272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24DF4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6.</w:t>
            </w: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54AA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Професионален опит, свързан с предлаганата за заемане длъжност, съгласно т.3:</w:t>
            </w:r>
          </w:p>
        </w:tc>
      </w:tr>
      <w:tr w:rsidR="002D6F18" w:rsidRPr="00BC2782" w14:paraId="4FC64217" w14:textId="77777777" w:rsidTr="002D6F18">
        <w:trPr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C9E6" w14:textId="77777777" w:rsidR="002D6F18" w:rsidRPr="00BC2782" w:rsidRDefault="002D6F18" w:rsidP="002D6F1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</w:tcBorders>
          </w:tcPr>
          <w:p w14:paraId="66225FE8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2D6F18" w:rsidRPr="00BC2782" w14:paraId="09F0618B" w14:textId="77777777" w:rsidTr="002D6F18">
        <w:trPr>
          <w:trHeight w:val="1401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3B09" w14:textId="77777777" w:rsidR="002D6F18" w:rsidRPr="00BC2782" w:rsidRDefault="002D6F18" w:rsidP="002D6F18">
            <w:pPr>
              <w:rPr>
                <w:sz w:val="22"/>
                <w:szCs w:val="22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</w:tcBorders>
          </w:tcPr>
          <w:p w14:paraId="18FF711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1AA2F26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783AFC5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2D6F18" w:rsidRPr="00BC2782" w14:paraId="68AD433D" w14:textId="77777777" w:rsidTr="002D6F18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14:paraId="65DAB862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Подпис на Отговорния Ръководител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12E06BD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Signature of Accountable Manager: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8BB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Дата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187BFA67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741F6F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69192A63" w14:textId="77777777" w:rsidTr="002D6F18">
        <w:trPr>
          <w:jc w:val="center"/>
        </w:trPr>
        <w:tc>
          <w:tcPr>
            <w:tcW w:w="10021" w:type="dxa"/>
            <w:gridSpan w:val="10"/>
            <w:tcBorders>
              <w:top w:val="nil"/>
              <w:bottom w:val="single" w:sz="4" w:space="0" w:color="auto"/>
            </w:tcBorders>
          </w:tcPr>
          <w:p w14:paraId="59F97A9D" w14:textId="77777777" w:rsidR="002D6F18" w:rsidRPr="00FC298C" w:rsidRDefault="002D6F18" w:rsidP="002D6F18">
            <w:pPr>
              <w:pStyle w:val="Default"/>
              <w:rPr>
                <w:b/>
                <w:sz w:val="20"/>
                <w:szCs w:val="20"/>
                <w:lang w:val="bg-BG"/>
              </w:rPr>
            </w:pPr>
            <w:r w:rsidRPr="00FC298C">
              <w:rPr>
                <w:b/>
                <w:sz w:val="20"/>
                <w:szCs w:val="20"/>
                <w:lang w:val="bg-BG"/>
              </w:rPr>
              <w:t>След попълване, моля изпратете конфиденциално до ГД ГВА</w:t>
            </w:r>
          </w:p>
          <w:p w14:paraId="52E1B1C0" w14:textId="77777777" w:rsidR="002D6F18" w:rsidRPr="00FC298C" w:rsidRDefault="002D6F18" w:rsidP="002D6F18">
            <w:pPr>
              <w:pStyle w:val="Default"/>
              <w:rPr>
                <w:i/>
                <w:sz w:val="20"/>
                <w:szCs w:val="20"/>
              </w:rPr>
            </w:pPr>
            <w:r w:rsidRPr="00FC298C">
              <w:rPr>
                <w:i/>
                <w:sz w:val="20"/>
                <w:szCs w:val="20"/>
              </w:rPr>
              <w:t xml:space="preserve">On completion, please send this form under confidential cover to the </w:t>
            </w:r>
            <w:r>
              <w:rPr>
                <w:i/>
                <w:sz w:val="20"/>
                <w:szCs w:val="20"/>
              </w:rPr>
              <w:t>DG CAA</w:t>
            </w:r>
            <w:r w:rsidRPr="00FC298C">
              <w:rPr>
                <w:i/>
                <w:sz w:val="20"/>
                <w:szCs w:val="20"/>
              </w:rPr>
              <w:t xml:space="preserve"> </w:t>
            </w:r>
          </w:p>
          <w:p w14:paraId="376CEEF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2D6F18" w:rsidRPr="00BC2782" w14:paraId="5D5C3DCE" w14:textId="77777777" w:rsidTr="002D6F18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14:paraId="057C06F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14:paraId="0222D90B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14:paraId="0DED22C9" w14:textId="77777777" w:rsidR="002D6F18" w:rsidRPr="00BC2782" w:rsidRDefault="002D6F18" w:rsidP="002D6F18">
            <w:pPr>
              <w:rPr>
                <w:sz w:val="16"/>
                <w:szCs w:val="16"/>
              </w:rPr>
            </w:pPr>
          </w:p>
        </w:tc>
      </w:tr>
      <w:tr w:rsidR="002D6F18" w:rsidRPr="00BC2782" w14:paraId="15823FDF" w14:textId="77777777" w:rsidTr="002D6F18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14:paraId="36BBEEF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14:paraId="62CA44A1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14:paraId="04B7AD5B" w14:textId="77777777" w:rsidR="002D6F18" w:rsidRPr="00BC2782" w:rsidRDefault="002D6F18" w:rsidP="002D6F18">
            <w:pPr>
              <w:rPr>
                <w:sz w:val="16"/>
                <w:szCs w:val="16"/>
              </w:rPr>
            </w:pPr>
          </w:p>
        </w:tc>
      </w:tr>
      <w:tr w:rsidR="002D6F18" w:rsidRPr="00BC2782" w14:paraId="29C2F183" w14:textId="77777777" w:rsidTr="002D6F18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40D9104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Подпис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251309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27D7A" w14:textId="77777777" w:rsidR="002D6F18" w:rsidRPr="00BC2782" w:rsidRDefault="002D6F18" w:rsidP="002D6F18">
            <w:pPr>
              <w:rPr>
                <w:sz w:val="22"/>
                <w:szCs w:val="22"/>
              </w:rPr>
            </w:pPr>
          </w:p>
          <w:p w14:paraId="4354A2F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D8C71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Дата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3A019E4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B229BE1" w14:textId="77777777" w:rsidR="002D6F18" w:rsidRPr="00BC2782" w:rsidRDefault="002D6F18" w:rsidP="002D6F18">
            <w:pPr>
              <w:ind w:firstLine="709"/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2782">
              <w:rPr>
                <w:sz w:val="22"/>
                <w:szCs w:val="22"/>
              </w:rPr>
              <w:instrText xml:space="preserve"> FORMTEXT </w:instrText>
            </w:r>
            <w:r w:rsidRPr="00BC2782">
              <w:rPr>
                <w:sz w:val="22"/>
                <w:szCs w:val="22"/>
              </w:rPr>
            </w:r>
            <w:r w:rsidRPr="00BC2782">
              <w:rPr>
                <w:sz w:val="22"/>
                <w:szCs w:val="22"/>
              </w:rPr>
              <w:fldChar w:fldCharType="separate"/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sz w:val="22"/>
                <w:szCs w:val="22"/>
              </w:rPr>
              <w:fldChar w:fldCharType="end"/>
            </w:r>
          </w:p>
        </w:tc>
      </w:tr>
      <w:tr w:rsidR="002D6F18" w:rsidRPr="00BC2782" w14:paraId="4D32763F" w14:textId="77777777" w:rsidTr="002D6F18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36B80249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C803D" w14:textId="77777777" w:rsidR="002D6F18" w:rsidRPr="00BC2782" w:rsidRDefault="002D6F18" w:rsidP="002D6F18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07635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A93A51F" w14:textId="77777777" w:rsidR="002D6F18" w:rsidRPr="00BC2782" w:rsidRDefault="002D6F18" w:rsidP="002D6F18">
            <w:pPr>
              <w:ind w:firstLine="709"/>
              <w:rPr>
                <w:sz w:val="16"/>
                <w:szCs w:val="16"/>
              </w:rPr>
            </w:pPr>
          </w:p>
        </w:tc>
      </w:tr>
      <w:tr w:rsidR="002D6F18" w:rsidRPr="00BC2782" w14:paraId="6FF7331F" w14:textId="77777777" w:rsidTr="002D6F18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23EF1C84" w14:textId="77777777" w:rsidR="002D6F18" w:rsidRPr="00BC2782" w:rsidRDefault="002D6F18" w:rsidP="002D6F1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Име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2725AE53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6CBC" w14:textId="77777777" w:rsidR="002D6F18" w:rsidRPr="00BC2782" w:rsidRDefault="002D6F18" w:rsidP="002D6F18">
            <w:pPr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spacing w:val="-2"/>
                <w:sz w:val="22"/>
                <w:szCs w:val="22"/>
              </w:rPr>
            </w:r>
            <w:r w:rsidRPr="00BC2782">
              <w:rPr>
                <w:b/>
                <w:spacing w:val="-2"/>
                <w:sz w:val="22"/>
                <w:szCs w:val="22"/>
              </w:rPr>
              <w:fldChar w:fldCharType="separate"/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462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Отдел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5BCE437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FF8753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C2782">
              <w:rPr>
                <w:sz w:val="22"/>
                <w:szCs w:val="22"/>
              </w:rPr>
              <w:instrText xml:space="preserve"> FORMTEXT </w:instrText>
            </w:r>
            <w:r w:rsidRPr="00BC2782">
              <w:rPr>
                <w:sz w:val="22"/>
                <w:szCs w:val="22"/>
              </w:rPr>
            </w:r>
            <w:r w:rsidRPr="00BC2782">
              <w:rPr>
                <w:sz w:val="22"/>
                <w:szCs w:val="22"/>
              </w:rPr>
              <w:fldChar w:fldCharType="separate"/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sz w:val="22"/>
                <w:szCs w:val="22"/>
              </w:rPr>
              <w:fldChar w:fldCharType="end"/>
            </w:r>
          </w:p>
        </w:tc>
      </w:tr>
      <w:tr w:rsidR="002D6F18" w:rsidRPr="00BC2782" w14:paraId="0AB514BE" w14:textId="77777777" w:rsidTr="002D6F18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14:paraId="79712066" w14:textId="77777777" w:rsidR="002D6F18" w:rsidRPr="00BC2782" w:rsidRDefault="002D6F18" w:rsidP="002D6F18">
            <w:pPr>
              <w:autoSpaceDE w:val="0"/>
              <w:autoSpaceDN w:val="0"/>
              <w:adjustRightInd w:val="0"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F4D7E1" w14:textId="77777777" w:rsidR="002D6F18" w:rsidRPr="00BC2782" w:rsidRDefault="002D6F18" w:rsidP="002D6F18">
            <w:pPr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630A78B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14:paraId="23C654E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sz w:val="16"/>
                <w:szCs w:val="16"/>
              </w:rPr>
            </w:pPr>
          </w:p>
        </w:tc>
      </w:tr>
    </w:tbl>
    <w:p w14:paraId="5FE96E2D" w14:textId="77777777" w:rsidR="009B3B24" w:rsidRPr="002D6F18" w:rsidRDefault="009B3B24" w:rsidP="002D6F18"/>
    <w:sectPr w:rsidR="009B3B24" w:rsidRPr="002D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4683"/>
    <w:multiLevelType w:val="multilevel"/>
    <w:tmpl w:val="8C5C44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06"/>
    <w:rsid w:val="00057A71"/>
    <w:rsid w:val="00115F24"/>
    <w:rsid w:val="002D6F18"/>
    <w:rsid w:val="00316C27"/>
    <w:rsid w:val="003F6B60"/>
    <w:rsid w:val="005B17EF"/>
    <w:rsid w:val="00772595"/>
    <w:rsid w:val="007C5F0A"/>
    <w:rsid w:val="007F4282"/>
    <w:rsid w:val="008544F2"/>
    <w:rsid w:val="009055F1"/>
    <w:rsid w:val="009B3B24"/>
    <w:rsid w:val="00A166B1"/>
    <w:rsid w:val="00B53325"/>
    <w:rsid w:val="00BE6DD1"/>
    <w:rsid w:val="00CA4736"/>
    <w:rsid w:val="00D80DB5"/>
    <w:rsid w:val="00DF439B"/>
    <w:rsid w:val="00E21B06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2B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creator>Milena Mechkova</dc:creator>
  <cp:lastModifiedBy>Lubomira Pavlova</cp:lastModifiedBy>
  <cp:revision>2</cp:revision>
  <dcterms:created xsi:type="dcterms:W3CDTF">2021-05-27T16:14:00Z</dcterms:created>
  <dcterms:modified xsi:type="dcterms:W3CDTF">2021-05-27T16:14:00Z</dcterms:modified>
</cp:coreProperties>
</file>